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D7" w:rsidRPr="0064347C" w:rsidRDefault="00092BD7" w:rsidP="00092BD7">
      <w:pPr>
        <w:rPr>
          <w:bCs/>
          <w:lang w:val="en-GB"/>
        </w:rPr>
      </w:pPr>
      <w:bookmarkStart w:id="0" w:name="_GoBack"/>
      <w:r w:rsidRPr="00092BD7">
        <w:rPr>
          <w:b/>
          <w:bCs/>
          <w:lang w:val="en-GB"/>
        </w:rPr>
        <w:t xml:space="preserve">(26) </w:t>
      </w:r>
      <w:proofErr w:type="spellStart"/>
      <w:r w:rsidRPr="00092BD7">
        <w:rPr>
          <w:b/>
          <w:bCs/>
          <w:lang w:val="en-GB"/>
        </w:rPr>
        <w:t>Gulko</w:t>
      </w:r>
      <w:proofErr w:type="gramStart"/>
      <w:r w:rsidRPr="00092BD7">
        <w:rPr>
          <w:b/>
          <w:bCs/>
          <w:lang w:val="en-GB"/>
        </w:rPr>
        <w:t>,B</w:t>
      </w:r>
      <w:proofErr w:type="spellEnd"/>
      <w:proofErr w:type="gramEnd"/>
      <w:r w:rsidRPr="00092BD7">
        <w:rPr>
          <w:b/>
          <w:bCs/>
          <w:lang w:val="en-GB"/>
        </w:rPr>
        <w:t xml:space="preserve"> (2520) - </w:t>
      </w:r>
      <w:proofErr w:type="spellStart"/>
      <w:r w:rsidRPr="00092BD7">
        <w:rPr>
          <w:b/>
          <w:bCs/>
          <w:lang w:val="en-GB"/>
        </w:rPr>
        <w:t>Popovic,P</w:t>
      </w:r>
      <w:proofErr w:type="spellEnd"/>
      <w:r w:rsidRPr="00092BD7">
        <w:rPr>
          <w:b/>
          <w:bCs/>
          <w:lang w:val="en-GB"/>
        </w:rPr>
        <w:t xml:space="preserve"> (2540) E20</w:t>
      </w:r>
      <w:r w:rsidR="0064347C">
        <w:rPr>
          <w:bCs/>
          <w:lang w:val="en-GB"/>
        </w:rPr>
        <w:t xml:space="preserve">; </w:t>
      </w:r>
      <w:r w:rsidRPr="00092BD7">
        <w:rPr>
          <w:lang w:val="en-GB"/>
        </w:rPr>
        <w:t>Clichy, 1986</w:t>
      </w:r>
    </w:p>
    <w:p w:rsidR="00092BD7" w:rsidRPr="00092BD7" w:rsidRDefault="00092BD7" w:rsidP="00092BD7">
      <w:pPr>
        <w:rPr>
          <w:lang w:val="en-GB"/>
        </w:rPr>
      </w:pPr>
      <w:r w:rsidRPr="00092BD7">
        <w:rPr>
          <w:i/>
          <w:iCs/>
          <w:lang w:val="en-GB"/>
        </w:rPr>
        <w:t>Boris:</w:t>
      </w:r>
      <w:r w:rsidRPr="00092BD7">
        <w:rPr>
          <w:lang w:val="en-GB"/>
        </w:rPr>
        <w:t xml:space="preserve"> After my immigration in 1986, my first three international tournaments I played in France and won all three (after this for some reason I didn’t play any international tournaments in France). This game was from the second of my French tournaments.</w:t>
      </w:r>
    </w:p>
    <w:bookmarkEnd w:id="0"/>
    <w:p w:rsidR="00092BD7" w:rsidRPr="00092BD7" w:rsidRDefault="00092BD7" w:rsidP="00092BD7">
      <w:pPr>
        <w:rPr>
          <w:bCs/>
          <w:lang w:val="en-GB"/>
        </w:rPr>
      </w:pPr>
      <w:r w:rsidRPr="00092BD7">
        <w:rPr>
          <w:b/>
          <w:bCs/>
          <w:lang w:val="en-GB"/>
        </w:rPr>
        <w:t>1 c4 Nf6 2 Nc3 e6 3 Nf3 Bb4 4 g3 0–0 5 Bg2 d5 6 d4 dxc4 7 0–0 Nc6 8 a3</w:t>
      </w:r>
    </w:p>
    <w:p w:rsidR="00092BD7" w:rsidRPr="00092BD7" w:rsidRDefault="00092BD7" w:rsidP="00092BD7">
      <w:pPr>
        <w:rPr>
          <w:lang w:val="en-GB"/>
        </w:rPr>
      </w:pPr>
      <w:r w:rsidRPr="00092BD7">
        <w:rPr>
          <w:bCs/>
          <w:i/>
          <w:lang w:val="en-GB"/>
        </w:rPr>
        <w:t>Boris:</w:t>
      </w:r>
      <w:r w:rsidRPr="00092BD7">
        <w:rPr>
          <w:lang w:val="en-GB"/>
        </w:rPr>
        <w:t xml:space="preserve"> In my game with </w:t>
      </w:r>
      <w:proofErr w:type="spellStart"/>
      <w:r w:rsidRPr="00092BD7">
        <w:rPr>
          <w:lang w:val="en-GB"/>
        </w:rPr>
        <w:t>Lputien</w:t>
      </w:r>
      <w:proofErr w:type="spellEnd"/>
      <w:r w:rsidRPr="00092BD7">
        <w:rPr>
          <w:lang w:val="en-GB"/>
        </w:rPr>
        <w:t>, which we previously discussed, I played 8 Re1. Now I wanted to play something different.</w:t>
      </w:r>
    </w:p>
    <w:p w:rsidR="00092BD7" w:rsidRPr="00092BD7" w:rsidRDefault="00092BD7" w:rsidP="00092BD7">
      <w:pPr>
        <w:rPr>
          <w:bCs/>
          <w:lang w:val="en-GB"/>
        </w:rPr>
      </w:pPr>
      <w:r w:rsidRPr="00092BD7">
        <w:rPr>
          <w:b/>
          <w:bCs/>
          <w:lang w:val="en-GB"/>
        </w:rPr>
        <w:t>8...Be7 9 e4 Na5 10 Bf4 c6?!</w:t>
      </w:r>
    </w:p>
    <w:p w:rsidR="00092BD7" w:rsidRPr="00092BD7" w:rsidRDefault="00092BD7" w:rsidP="00092BD7">
      <w:pPr>
        <w:rPr>
          <w:lang w:val="en-GB"/>
        </w:rPr>
      </w:pPr>
      <w:r w:rsidRPr="00092BD7">
        <w:rPr>
          <w:i/>
          <w:lang w:val="en-GB"/>
        </w:rPr>
        <w:t>Boris:</w:t>
      </w:r>
      <w:r w:rsidRPr="00092BD7">
        <w:rPr>
          <w:lang w:val="en-GB"/>
        </w:rPr>
        <w:t xml:space="preserve"> This move is a serious </w:t>
      </w:r>
      <w:r w:rsidR="00877C19" w:rsidRPr="00092BD7">
        <w:rPr>
          <w:lang w:val="en-GB"/>
        </w:rPr>
        <w:t>inaccuracy</w:t>
      </w:r>
      <w:r w:rsidRPr="00092BD7">
        <w:rPr>
          <w:lang w:val="en-GB"/>
        </w:rPr>
        <w:t>. Much stronger was 10...Nb3! 11 Rb1 c6 12 h3 b5 and if white moves his queen to e2 the d4 pawn will hang</w:t>
      </w:r>
    </w:p>
    <w:p w:rsidR="00092BD7" w:rsidRPr="00092BD7" w:rsidRDefault="00092BD7" w:rsidP="00092BD7">
      <w:pPr>
        <w:rPr>
          <w:bCs/>
          <w:lang w:val="en-GB"/>
        </w:rPr>
      </w:pPr>
      <w:r w:rsidRPr="00092BD7">
        <w:rPr>
          <w:b/>
          <w:bCs/>
          <w:lang w:val="en-GB"/>
        </w:rPr>
        <w:t>11 Qe2 b5 12 Rad1 Bb7 13 Rfe1© a6 14 Ne5 Re8</w:t>
      </w:r>
    </w:p>
    <w:p w:rsidR="00092BD7" w:rsidRPr="00092BD7" w:rsidRDefault="00092BD7" w:rsidP="00092BD7">
      <w:pPr>
        <w:rPr>
          <w:lang w:val="en-GB"/>
        </w:rPr>
      </w:pPr>
      <w:r w:rsidRPr="00092BD7">
        <w:rPr>
          <w:i/>
          <w:lang w:val="en-GB"/>
        </w:rPr>
        <w:t>Boris:</w:t>
      </w:r>
      <w:r w:rsidRPr="00092BD7">
        <w:rPr>
          <w:lang w:val="en-GB"/>
        </w:rPr>
        <w:t xml:space="preserve"> Black has to keep an eye on the d5 square. If 14...Nd7?! then very strong would be 15 d5!±; Instead of the </w:t>
      </w:r>
      <w:r w:rsidR="00877C19" w:rsidRPr="00092BD7">
        <w:rPr>
          <w:lang w:val="en-GB"/>
        </w:rPr>
        <w:t>prophylactic</w:t>
      </w:r>
      <w:r w:rsidRPr="00092BD7">
        <w:rPr>
          <w:lang w:val="en-GB"/>
        </w:rPr>
        <w:t xml:space="preserve"> move played in the game in which black places the rook directly opposite the white queen and additionally protects the e7 bishop white could have also played 14...Nb3!? </w:t>
      </w:r>
      <w:proofErr w:type="gramStart"/>
      <w:r w:rsidRPr="00092BD7">
        <w:rPr>
          <w:lang w:val="en-GB"/>
        </w:rPr>
        <w:t>or</w:t>
      </w:r>
      <w:proofErr w:type="gramEnd"/>
      <w:r w:rsidRPr="00092BD7">
        <w:rPr>
          <w:lang w:val="en-GB"/>
        </w:rPr>
        <w:t>; 14...Qb6!? 15 g4 Rad8 16 g5 Nd7÷</w:t>
      </w:r>
    </w:p>
    <w:p w:rsidR="00092BD7" w:rsidRPr="00092BD7" w:rsidRDefault="00092BD7" w:rsidP="00092BD7">
      <w:pPr>
        <w:rPr>
          <w:bCs/>
          <w:lang w:val="en-GB"/>
        </w:rPr>
      </w:pPr>
      <w:r w:rsidRPr="00092BD7">
        <w:rPr>
          <w:b/>
          <w:bCs/>
          <w:lang w:val="en-GB"/>
        </w:rPr>
        <w:t>15 Bh3! Bf8</w:t>
      </w:r>
    </w:p>
    <w:p w:rsidR="00092BD7" w:rsidRPr="00092BD7" w:rsidRDefault="00092BD7" w:rsidP="00092BD7">
      <w:pPr>
        <w:rPr>
          <w:lang w:val="en-GB"/>
        </w:rPr>
      </w:pPr>
      <w:r w:rsidRPr="00092BD7">
        <w:rPr>
          <w:lang w:val="en-GB"/>
        </w:rPr>
        <w:t xml:space="preserve">Black cannot move the queen to her most natural square 15...Qb6? </w:t>
      </w:r>
      <w:r w:rsidR="00877C19" w:rsidRPr="00092BD7">
        <w:rPr>
          <w:lang w:val="en-GB"/>
        </w:rPr>
        <w:t>Because</w:t>
      </w:r>
      <w:r w:rsidRPr="00092BD7">
        <w:rPr>
          <w:lang w:val="en-GB"/>
        </w:rPr>
        <w:t xml:space="preserve"> white has a combination.</w:t>
      </w:r>
    </w:p>
    <w:p w:rsidR="00092BD7" w:rsidRPr="00547D26" w:rsidRDefault="00547D26" w:rsidP="00092BD7">
      <w:r>
        <w:rPr>
          <w:noProof/>
          <w:lang w:bidi="ar-SA"/>
        </w:rPr>
        <w:drawing>
          <wp:inline distT="0" distB="0" distL="0" distR="0">
            <wp:extent cx="1901952" cy="190195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C8DAF.tmp"/>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01952" cy="1901952"/>
                    </a:xfrm>
                    <a:prstGeom prst="rect">
                      <a:avLst/>
                    </a:prstGeom>
                  </pic:spPr>
                </pic:pic>
              </a:graphicData>
            </a:graphic>
          </wp:inline>
        </w:drawing>
      </w:r>
    </w:p>
    <w:p w:rsidR="00092BD7" w:rsidRPr="00092BD7" w:rsidRDefault="00092BD7" w:rsidP="00092BD7">
      <w:pPr>
        <w:rPr>
          <w:lang w:val="en-GB"/>
        </w:rPr>
      </w:pPr>
      <w:r w:rsidRPr="00092BD7">
        <w:rPr>
          <w:lang w:val="en-GB"/>
        </w:rPr>
        <w:t>Can you find it? (</w:t>
      </w:r>
      <w:proofErr w:type="gramStart"/>
      <w:r w:rsidRPr="00092BD7">
        <w:rPr>
          <w:lang w:val="en-GB"/>
        </w:rPr>
        <w:t>difficulty</w:t>
      </w:r>
      <w:proofErr w:type="gramEnd"/>
      <w:r w:rsidRPr="00092BD7">
        <w:rPr>
          <w:lang w:val="en-GB"/>
        </w:rPr>
        <w:t xml:space="preserve"> level 3)</w:t>
      </w:r>
    </w:p>
    <w:p w:rsidR="00092BD7" w:rsidRPr="00092BD7" w:rsidRDefault="00092BD7" w:rsidP="00092BD7">
      <w:pPr>
        <w:rPr>
          <w:lang w:val="en-GB"/>
        </w:rPr>
      </w:pPr>
      <w:r w:rsidRPr="00092BD7">
        <w:rPr>
          <w:i/>
          <w:lang w:val="en-GB"/>
        </w:rPr>
        <w:t>Joel:</w:t>
      </w:r>
      <w:r w:rsidRPr="00092BD7">
        <w:rPr>
          <w:lang w:val="en-GB"/>
        </w:rPr>
        <w:t xml:space="preserve"> First I was thinking about 16 Nf3 and 16 Ng4 with the idea of trading off black’s important kingside defender and then playing e4-e5 but that is not in the spirit of my new aggressive approach. Instead, I like 16 Nxf7 Kxf7 17 e5 followed by Qe2-h5+ and Bxe6 with a strong attack.</w:t>
      </w:r>
    </w:p>
    <w:p w:rsidR="00092BD7" w:rsidRPr="00092BD7" w:rsidRDefault="00092BD7" w:rsidP="00092BD7">
      <w:pPr>
        <w:rPr>
          <w:lang w:val="en-GB"/>
        </w:rPr>
      </w:pPr>
      <w:r w:rsidRPr="00092BD7">
        <w:rPr>
          <w:i/>
          <w:lang w:val="en-GB"/>
        </w:rPr>
        <w:t>Boris:</w:t>
      </w:r>
      <w:r w:rsidRPr="00092BD7">
        <w:rPr>
          <w:lang w:val="en-GB"/>
        </w:rPr>
        <w:t xml:space="preserve"> Very nice! You solved this problem and it is very nice that you noticed that the queen abandoned the kingside and that you took the moment to attack. 16 Nxf7!! Kxf7 17 e5 Nd5 </w:t>
      </w:r>
      <w:r w:rsidRPr="00092BD7">
        <w:rPr>
          <w:iCs/>
          <w:lang w:val="en-GB"/>
        </w:rPr>
        <w:t xml:space="preserve">(17...c5 18 exf6 Bxf6 19 dxc5+-) </w:t>
      </w:r>
      <w:r w:rsidRPr="00092BD7">
        <w:rPr>
          <w:lang w:val="en-GB"/>
        </w:rPr>
        <w:t xml:space="preserve">18 Qh5+ Kg8 19 Bxe6+ Kh8 20 Bf5+- and black is </w:t>
      </w:r>
      <w:r w:rsidR="00877C19" w:rsidRPr="00092BD7">
        <w:rPr>
          <w:lang w:val="en-GB"/>
        </w:rPr>
        <w:t>defenceless</w:t>
      </w:r>
    </w:p>
    <w:p w:rsidR="00092BD7" w:rsidRPr="00092BD7" w:rsidRDefault="00092BD7" w:rsidP="00092BD7">
      <w:pPr>
        <w:rPr>
          <w:bCs/>
          <w:lang w:val="en-GB"/>
        </w:rPr>
      </w:pPr>
      <w:r w:rsidRPr="00092BD7">
        <w:rPr>
          <w:b/>
          <w:bCs/>
          <w:lang w:val="en-GB"/>
        </w:rPr>
        <w:t>16 Qf3 Qe7</w:t>
      </w:r>
    </w:p>
    <w:p w:rsidR="00092BD7" w:rsidRPr="00092BD7" w:rsidRDefault="00092BD7" w:rsidP="00092BD7">
      <w:pPr>
        <w:rPr>
          <w:iCs/>
          <w:lang w:val="en-GB"/>
        </w:rPr>
      </w:pPr>
      <w:r w:rsidRPr="00092BD7">
        <w:rPr>
          <w:i/>
          <w:lang w:val="en-GB"/>
        </w:rPr>
        <w:t>Boris:</w:t>
      </w:r>
      <w:r w:rsidRPr="00092BD7">
        <w:rPr>
          <w:lang w:val="en-GB"/>
        </w:rPr>
        <w:t xml:space="preserve"> An awkward move but the f7 square needs extra protection. In the case of 16...Qb6 17 g4</w:t>
      </w:r>
      <w:proofErr w:type="gramStart"/>
      <w:r w:rsidRPr="00092BD7">
        <w:rPr>
          <w:lang w:val="en-GB"/>
        </w:rPr>
        <w:t>!±</w:t>
      </w:r>
      <w:proofErr w:type="gramEnd"/>
      <w:r w:rsidRPr="00092BD7">
        <w:rPr>
          <w:lang w:val="en-GB"/>
        </w:rPr>
        <w:t xml:space="preserve"> with the threat of 18 g5 and it is not easy for black to protect the f7 square</w:t>
      </w:r>
      <w:r w:rsidRPr="00092BD7">
        <w:rPr>
          <w:iCs/>
          <w:lang w:val="en-GB"/>
        </w:rPr>
        <w:t>(</w:t>
      </w:r>
      <w:r w:rsidRPr="00092BD7">
        <w:rPr>
          <w:lang w:val="en-GB"/>
        </w:rPr>
        <w:t xml:space="preserve">now bad for white would be </w:t>
      </w:r>
      <w:r w:rsidRPr="00092BD7">
        <w:rPr>
          <w:iCs/>
          <w:lang w:val="en-GB"/>
        </w:rPr>
        <w:t xml:space="preserve">17 Nxf7? </w:t>
      </w:r>
      <w:r w:rsidRPr="00092BD7">
        <w:rPr>
          <w:lang w:val="en-GB"/>
        </w:rPr>
        <w:t xml:space="preserve">because after </w:t>
      </w:r>
      <w:r w:rsidRPr="00092BD7">
        <w:rPr>
          <w:iCs/>
          <w:lang w:val="en-GB"/>
        </w:rPr>
        <w:t xml:space="preserve">17...Kxf7 18 e5 </w:t>
      </w:r>
      <w:r w:rsidRPr="00092BD7">
        <w:rPr>
          <w:lang w:val="en-GB"/>
        </w:rPr>
        <w:t xml:space="preserve">black has </w:t>
      </w:r>
      <w:r w:rsidRPr="00092BD7">
        <w:rPr>
          <w:iCs/>
          <w:lang w:val="en-GB"/>
        </w:rPr>
        <w:t>18...c5µ)</w:t>
      </w:r>
    </w:p>
    <w:p w:rsidR="00092BD7" w:rsidRPr="00092BD7" w:rsidRDefault="00092BD7" w:rsidP="00092BD7">
      <w:pPr>
        <w:rPr>
          <w:bCs/>
          <w:lang w:val="en-GB"/>
        </w:rPr>
      </w:pPr>
      <w:r w:rsidRPr="00092BD7">
        <w:rPr>
          <w:b/>
          <w:bCs/>
          <w:lang w:val="en-GB"/>
        </w:rPr>
        <w:t>17 g4! Rad8?</w:t>
      </w:r>
    </w:p>
    <w:p w:rsidR="00092BD7" w:rsidRPr="00092BD7" w:rsidRDefault="00092BD7" w:rsidP="00092BD7">
      <w:pPr>
        <w:rPr>
          <w:lang w:val="en-GB"/>
        </w:rPr>
      </w:pPr>
      <w:r w:rsidRPr="00092BD7">
        <w:rPr>
          <w:i/>
          <w:lang w:val="en-GB"/>
        </w:rPr>
        <w:lastRenderedPageBreak/>
        <w:t>Boris:</w:t>
      </w:r>
      <w:r w:rsidRPr="00092BD7">
        <w:rPr>
          <w:lang w:val="en-GB"/>
        </w:rPr>
        <w:t xml:space="preserve"> Black has to rush to reduce the tension with 17...Nd7™ 18 Nxd7 Qxd7 19 g5 Rad8 20 Qg3 Nb3 21 d5 with a sharp struggle.</w:t>
      </w:r>
    </w:p>
    <w:p w:rsidR="00092BD7" w:rsidRPr="00092BD7" w:rsidRDefault="00092BD7" w:rsidP="00092BD7">
      <w:pPr>
        <w:rPr>
          <w:lang w:val="en-GB"/>
        </w:rPr>
      </w:pPr>
      <w:r w:rsidRPr="00092BD7">
        <w:rPr>
          <w:i/>
          <w:lang w:val="en-GB"/>
        </w:rPr>
        <w:t>Joel:</w:t>
      </w:r>
      <w:r w:rsidRPr="00092BD7">
        <w:rPr>
          <w:lang w:val="en-GB"/>
        </w:rPr>
        <w:t xml:space="preserve"> I don’t understand why he has to rush to reduce the tension and what 17...Nd7 accomplished?</w:t>
      </w:r>
    </w:p>
    <w:p w:rsidR="00092BD7" w:rsidRPr="00092BD7" w:rsidRDefault="00092BD7" w:rsidP="00092BD7">
      <w:pPr>
        <w:rPr>
          <w:lang w:val="en-GB"/>
        </w:rPr>
      </w:pPr>
      <w:r w:rsidRPr="00092BD7">
        <w:rPr>
          <w:i/>
          <w:lang w:val="en-GB"/>
        </w:rPr>
        <w:t>Boris:</w:t>
      </w:r>
      <w:r w:rsidRPr="00092BD7">
        <w:rPr>
          <w:lang w:val="en-GB"/>
        </w:rPr>
        <w:t xml:space="preserve"> He can exchange white’s knight on e5 and exchange pieces too, which is </w:t>
      </w:r>
      <w:r w:rsidR="00547D26" w:rsidRPr="00092BD7">
        <w:rPr>
          <w:lang w:val="en-GB"/>
        </w:rPr>
        <w:t>favourable</w:t>
      </w:r>
      <w:r w:rsidRPr="00092BD7">
        <w:rPr>
          <w:lang w:val="en-GB"/>
        </w:rPr>
        <w:t xml:space="preserve"> for the defending side.</w:t>
      </w:r>
    </w:p>
    <w:p w:rsidR="00092BD7" w:rsidRPr="00092BD7" w:rsidRDefault="00092BD7" w:rsidP="00092BD7">
      <w:pPr>
        <w:rPr>
          <w:bCs/>
          <w:lang w:val="en-GB"/>
        </w:rPr>
      </w:pPr>
      <w:r w:rsidRPr="00092BD7">
        <w:rPr>
          <w:b/>
          <w:bCs/>
          <w:lang w:val="en-GB"/>
        </w:rPr>
        <w:t>18 g5 Nd7 19 Qg3! Nb3</w:t>
      </w:r>
    </w:p>
    <w:p w:rsidR="00547D26" w:rsidRDefault="0064347C" w:rsidP="00092BD7">
      <w:pPr>
        <w:rPr>
          <w:lang w:val="en-GB"/>
        </w:rPr>
      </w:pPr>
      <w:r>
        <w:rPr>
          <w:noProof/>
          <w:lang w:bidi="ar-SA"/>
        </w:rPr>
        <w:drawing>
          <wp:inline distT="0" distB="0" distL="0" distR="0">
            <wp:extent cx="1847088" cy="185623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9CB7CB.tmp"/>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47088" cy="1856232"/>
                    </a:xfrm>
                    <a:prstGeom prst="rect">
                      <a:avLst/>
                    </a:prstGeom>
                  </pic:spPr>
                </pic:pic>
              </a:graphicData>
            </a:graphic>
          </wp:inline>
        </w:drawing>
      </w:r>
    </w:p>
    <w:p w:rsidR="00092BD7" w:rsidRPr="00092BD7" w:rsidRDefault="00092BD7" w:rsidP="00092BD7">
      <w:pPr>
        <w:rPr>
          <w:lang w:val="en-GB"/>
        </w:rPr>
      </w:pPr>
      <w:r w:rsidRPr="00092BD7">
        <w:rPr>
          <w:lang w:val="en-GB"/>
        </w:rPr>
        <w:t>How can white maintain the pressure? (</w:t>
      </w:r>
      <w:proofErr w:type="gramStart"/>
      <w:r w:rsidRPr="00092BD7">
        <w:rPr>
          <w:lang w:val="en-GB"/>
        </w:rPr>
        <w:t>difficulty</w:t>
      </w:r>
      <w:proofErr w:type="gramEnd"/>
      <w:r w:rsidRPr="00092BD7">
        <w:rPr>
          <w:lang w:val="en-GB"/>
        </w:rPr>
        <w:t xml:space="preserve"> level 3)</w:t>
      </w:r>
    </w:p>
    <w:p w:rsidR="00877C19" w:rsidRDefault="00092BD7" w:rsidP="00092BD7">
      <w:pPr>
        <w:rPr>
          <w:lang w:val="en-GB"/>
        </w:rPr>
      </w:pPr>
      <w:r w:rsidRPr="00092BD7">
        <w:rPr>
          <w:i/>
          <w:lang w:val="en-GB"/>
        </w:rPr>
        <w:t>Joel:</w:t>
      </w:r>
      <w:r w:rsidRPr="00092BD7">
        <w:rPr>
          <w:lang w:val="en-GB"/>
        </w:rPr>
        <w:t xml:space="preserve"> Based on what you just said about the defending side wanting to exchange pieces, I would play 20 Ng4 keeping the pieces on the board. White seems to have a lot of threats still in the air.</w:t>
      </w:r>
    </w:p>
    <w:p w:rsidR="00092BD7" w:rsidRPr="00092BD7" w:rsidRDefault="00092BD7" w:rsidP="00092BD7">
      <w:pPr>
        <w:rPr>
          <w:lang w:val="en-GB"/>
        </w:rPr>
      </w:pPr>
      <w:r w:rsidRPr="00092BD7">
        <w:rPr>
          <w:lang w:val="en-GB"/>
        </w:rPr>
        <w:t>Bori</w:t>
      </w:r>
      <w:r w:rsidR="00877C19">
        <w:rPr>
          <w:lang w:val="en-GB"/>
        </w:rPr>
        <w:t>s:</w:t>
      </w:r>
      <w:r w:rsidRPr="00092BD7">
        <w:rPr>
          <w:lang w:val="en-GB"/>
        </w:rPr>
        <w:t xml:space="preserve"> You’re right that for white it is important to keep pieces on the board and avoid exchanges. Now it becomes clear why it was important to not miss the opportunity to exchange pieces on move 17 but the g4 square is not the best for white because in the complications it is important for white to keep the e1 rook extra protected so the correct move is 20 Nf3.</w:t>
      </w:r>
    </w:p>
    <w:p w:rsidR="00092BD7" w:rsidRPr="00092BD7" w:rsidRDefault="00092BD7" w:rsidP="00092BD7">
      <w:pPr>
        <w:rPr>
          <w:lang w:val="en-GB"/>
        </w:rPr>
      </w:pPr>
      <w:r w:rsidRPr="00092BD7">
        <w:rPr>
          <w:i/>
          <w:lang w:val="en-GB"/>
        </w:rPr>
        <w:t>Boris:</w:t>
      </w:r>
      <w:r w:rsidRPr="00092BD7">
        <w:rPr>
          <w:lang w:val="en-GB"/>
        </w:rPr>
        <w:t xml:space="preserve"> Here is too late for black to exchange knights because after 19...Nxe5 20 Bxe5± it is not easy to defend against both 21 Bc7 and 21 Bf6 threats</w:t>
      </w:r>
    </w:p>
    <w:p w:rsidR="00092BD7" w:rsidRPr="00092BD7" w:rsidRDefault="00092BD7" w:rsidP="00092BD7">
      <w:pPr>
        <w:rPr>
          <w:bCs/>
          <w:lang w:val="en-GB"/>
        </w:rPr>
      </w:pPr>
      <w:r w:rsidRPr="00092BD7">
        <w:rPr>
          <w:b/>
          <w:bCs/>
          <w:lang w:val="en-GB"/>
        </w:rPr>
        <w:t>20 Nf3</w:t>
      </w:r>
      <w:proofErr w:type="gramStart"/>
      <w:r w:rsidRPr="00092BD7">
        <w:rPr>
          <w:b/>
          <w:bCs/>
          <w:lang w:val="en-GB"/>
        </w:rPr>
        <w:t>!±</w:t>
      </w:r>
      <w:proofErr w:type="gramEnd"/>
      <w:r w:rsidRPr="00092BD7">
        <w:rPr>
          <w:b/>
          <w:bCs/>
          <w:lang w:val="en-GB"/>
        </w:rPr>
        <w:t xml:space="preserve"> b4?!</w:t>
      </w:r>
    </w:p>
    <w:p w:rsidR="00547D26" w:rsidRDefault="0064347C" w:rsidP="00092BD7">
      <w:pPr>
        <w:rPr>
          <w:lang w:val="en-GB"/>
        </w:rPr>
      </w:pPr>
      <w:r>
        <w:rPr>
          <w:noProof/>
          <w:lang w:bidi="ar-SA"/>
        </w:rPr>
        <w:drawing>
          <wp:inline distT="0" distB="0" distL="0" distR="0">
            <wp:extent cx="1856232" cy="184708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9C5F16.tmp"/>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56232" cy="1847088"/>
                    </a:xfrm>
                    <a:prstGeom prst="rect">
                      <a:avLst/>
                    </a:prstGeom>
                  </pic:spPr>
                </pic:pic>
              </a:graphicData>
            </a:graphic>
          </wp:inline>
        </w:drawing>
      </w:r>
    </w:p>
    <w:p w:rsidR="00092BD7" w:rsidRPr="00092BD7" w:rsidRDefault="00092BD7" w:rsidP="00092BD7">
      <w:pPr>
        <w:rPr>
          <w:lang w:val="en-GB"/>
        </w:rPr>
      </w:pPr>
      <w:r w:rsidRPr="00092BD7">
        <w:rPr>
          <w:lang w:val="en-GB"/>
        </w:rPr>
        <w:t>What does white have to do? (</w:t>
      </w:r>
      <w:proofErr w:type="gramStart"/>
      <w:r w:rsidRPr="00092BD7">
        <w:rPr>
          <w:lang w:val="en-GB"/>
        </w:rPr>
        <w:t>difficulty</w:t>
      </w:r>
      <w:proofErr w:type="gramEnd"/>
      <w:r w:rsidRPr="00092BD7">
        <w:rPr>
          <w:lang w:val="en-GB"/>
        </w:rPr>
        <w:t xml:space="preserve"> level 5)</w:t>
      </w:r>
    </w:p>
    <w:p w:rsidR="00092BD7" w:rsidRPr="00092BD7" w:rsidRDefault="00092BD7" w:rsidP="00092BD7">
      <w:pPr>
        <w:rPr>
          <w:lang w:val="en-GB"/>
        </w:rPr>
      </w:pPr>
      <w:r w:rsidRPr="00092BD7">
        <w:rPr>
          <w:i/>
          <w:lang w:val="en-GB"/>
        </w:rPr>
        <w:t>Joel:</w:t>
      </w:r>
      <w:r w:rsidRPr="00092BD7">
        <w:rPr>
          <w:lang w:val="en-GB"/>
        </w:rPr>
        <w:t xml:space="preserve"> I am looking at 21 Nd5 but it seem to work tactically. I’d like</w:t>
      </w:r>
      <w:r w:rsidR="00547D26">
        <w:rPr>
          <w:lang w:val="en-GB"/>
        </w:rPr>
        <w:t xml:space="preserve"> </w:t>
      </w:r>
      <w:r w:rsidRPr="00092BD7">
        <w:rPr>
          <w:lang w:val="en-GB"/>
        </w:rPr>
        <w:t>to take advantage of the queen having so few squares available to her.</w:t>
      </w:r>
    </w:p>
    <w:p w:rsidR="00092BD7" w:rsidRPr="00092BD7" w:rsidRDefault="00092BD7" w:rsidP="00092BD7">
      <w:pPr>
        <w:rPr>
          <w:lang w:val="en-GB"/>
        </w:rPr>
      </w:pPr>
      <w:r w:rsidRPr="00092BD7">
        <w:rPr>
          <w:i/>
          <w:lang w:val="en-GB"/>
        </w:rPr>
        <w:t>Boris:</w:t>
      </w:r>
      <w:r w:rsidRPr="00092BD7">
        <w:rPr>
          <w:lang w:val="en-GB"/>
        </w:rPr>
        <w:t xml:space="preserve"> It loses a piece after 21...cxd5 but it is nice that you see he drawback of black’s claustrophobic situation. How can you use it? Obviously, if 21 axb4 and Qxb4 you will relieve black of his claustrophobia.</w:t>
      </w:r>
    </w:p>
    <w:p w:rsidR="00092BD7" w:rsidRPr="00092BD7" w:rsidRDefault="00092BD7" w:rsidP="00092BD7">
      <w:pPr>
        <w:rPr>
          <w:lang w:val="en-GB"/>
        </w:rPr>
      </w:pPr>
      <w:r w:rsidRPr="00092BD7">
        <w:rPr>
          <w:i/>
          <w:lang w:val="en-GB"/>
        </w:rPr>
        <w:t>Joel:</w:t>
      </w:r>
      <w:r w:rsidRPr="00092BD7">
        <w:rPr>
          <w:lang w:val="en-GB"/>
        </w:rPr>
        <w:t xml:space="preserve"> I thought 21 Bc7 was interesting but after 21...bxc3 22 e5 Rc8 the queen has the d8 square.</w:t>
      </w:r>
    </w:p>
    <w:p w:rsidR="00092BD7" w:rsidRPr="00092BD7" w:rsidRDefault="00092BD7" w:rsidP="00092BD7">
      <w:pPr>
        <w:rPr>
          <w:lang w:val="en-GB"/>
        </w:rPr>
      </w:pPr>
      <w:r w:rsidRPr="00092BD7">
        <w:rPr>
          <w:i/>
          <w:lang w:val="en-GB"/>
        </w:rPr>
        <w:lastRenderedPageBreak/>
        <w:t>Boris:</w:t>
      </w:r>
      <w:r w:rsidRPr="00092BD7">
        <w:rPr>
          <w:lang w:val="en-GB"/>
        </w:rPr>
        <w:t xml:space="preserve"> Right, any other ideas?</w:t>
      </w:r>
    </w:p>
    <w:p w:rsidR="00092BD7" w:rsidRPr="00092BD7" w:rsidRDefault="00092BD7" w:rsidP="00092BD7">
      <w:pPr>
        <w:rPr>
          <w:lang w:val="en-GB"/>
        </w:rPr>
      </w:pPr>
      <w:r w:rsidRPr="00092BD7">
        <w:rPr>
          <w:i/>
          <w:lang w:val="en-GB"/>
        </w:rPr>
        <w:t>Joel:</w:t>
      </w:r>
      <w:r w:rsidRPr="00092BD7">
        <w:rPr>
          <w:lang w:val="en-GB"/>
        </w:rPr>
        <w:t xml:space="preserve"> No, I guess that’s why it is level 5.</w:t>
      </w:r>
    </w:p>
    <w:p w:rsidR="00092BD7" w:rsidRPr="00092BD7" w:rsidRDefault="00092BD7" w:rsidP="00092BD7">
      <w:pPr>
        <w:rPr>
          <w:lang w:val="en-GB"/>
        </w:rPr>
      </w:pPr>
      <w:r w:rsidRPr="00092BD7">
        <w:rPr>
          <w:i/>
          <w:lang w:val="en-GB"/>
        </w:rPr>
        <w:t>Boris:</w:t>
      </w:r>
      <w:r w:rsidRPr="00092BD7">
        <w:rPr>
          <w:lang w:val="en-GB"/>
        </w:rPr>
        <w:t xml:space="preserve"> It is strange that you didn’t see the most natural move 21 d5 with the threat of 22 d6 winning the queen. Now you see why it is important to have the knight on f3, after the exchange on d5, black cannot simply take on e1.</w:t>
      </w:r>
    </w:p>
    <w:p w:rsidR="00092BD7" w:rsidRPr="00092BD7" w:rsidRDefault="00092BD7" w:rsidP="00092BD7">
      <w:pPr>
        <w:rPr>
          <w:bCs/>
          <w:lang w:val="en-GB"/>
        </w:rPr>
      </w:pPr>
      <w:r w:rsidRPr="00092BD7">
        <w:rPr>
          <w:b/>
          <w:bCs/>
          <w:lang w:val="en-GB"/>
        </w:rPr>
        <w:t>21 d5!! cxd5</w:t>
      </w:r>
    </w:p>
    <w:p w:rsidR="00092BD7" w:rsidRPr="00092BD7" w:rsidRDefault="00092BD7" w:rsidP="00092BD7">
      <w:pPr>
        <w:rPr>
          <w:lang w:val="en-GB"/>
        </w:rPr>
      </w:pPr>
      <w:r w:rsidRPr="00092BD7">
        <w:rPr>
          <w:i/>
          <w:lang w:val="en-GB"/>
        </w:rPr>
        <w:t>Boris:</w:t>
      </w:r>
      <w:r w:rsidRPr="00092BD7">
        <w:rPr>
          <w:lang w:val="en-GB"/>
        </w:rPr>
        <w:t xml:space="preserve"> The attempt to close the position with 21...e5 would be refuted by 22 d6! exf4 23 dxe7 </w:t>
      </w:r>
      <w:r w:rsidRPr="00092BD7">
        <w:rPr>
          <w:iCs/>
          <w:lang w:val="en-GB"/>
        </w:rPr>
        <w:t>(</w:t>
      </w:r>
      <w:r w:rsidRPr="00092BD7">
        <w:rPr>
          <w:lang w:val="en-GB"/>
        </w:rPr>
        <w:t xml:space="preserve">also good for white was </w:t>
      </w:r>
      <w:r w:rsidRPr="00092BD7">
        <w:rPr>
          <w:iCs/>
          <w:lang w:val="en-GB"/>
        </w:rPr>
        <w:t xml:space="preserve">23 Qxf4!? Qe5™ 24 Nxe5 </w:t>
      </w:r>
      <w:proofErr w:type="spellStart"/>
      <w:r w:rsidRPr="00092BD7">
        <w:rPr>
          <w:iCs/>
          <w:lang w:val="en-GB"/>
        </w:rPr>
        <w:t>Nxe5</w:t>
      </w:r>
      <w:proofErr w:type="spellEnd"/>
      <w:r w:rsidRPr="00092BD7">
        <w:rPr>
          <w:iCs/>
          <w:lang w:val="en-GB"/>
        </w:rPr>
        <w:t xml:space="preserve"> 25 axb4±) </w:t>
      </w:r>
      <w:r w:rsidRPr="00092BD7">
        <w:rPr>
          <w:lang w:val="en-GB"/>
        </w:rPr>
        <w:t>23...fxg3 24 exd8Q gxf2+ 25 Kxf2 Rxd8 26 axb4+- and white has to win</w:t>
      </w:r>
    </w:p>
    <w:p w:rsidR="00207C94" w:rsidRPr="00092BD7" w:rsidRDefault="00092BD7" w:rsidP="00207C94">
      <w:pPr>
        <w:rPr>
          <w:lang w:val="en-GB"/>
        </w:rPr>
      </w:pPr>
      <w:r w:rsidRPr="00092BD7">
        <w:rPr>
          <w:b/>
          <w:bCs/>
          <w:lang w:val="en-GB"/>
        </w:rPr>
        <w:t>22 exd5 Nb6 23 d6 Qd7 24 axb4 Qc8</w:t>
      </w:r>
      <w:r w:rsidR="00207C94">
        <w:rPr>
          <w:b/>
          <w:bCs/>
          <w:lang w:val="en-GB"/>
        </w:rPr>
        <w:t xml:space="preserve"> </w:t>
      </w:r>
      <w:r w:rsidR="00207C94">
        <w:rPr>
          <w:i/>
          <w:lang w:val="en-GB"/>
        </w:rPr>
        <w:t>(</w:t>
      </w:r>
      <w:r w:rsidR="00207C94" w:rsidRPr="00092BD7">
        <w:rPr>
          <w:lang w:val="en-GB"/>
        </w:rPr>
        <w:t>Not better for black was 24...Qc6 25 Ne4 threatening Ne5</w:t>
      </w:r>
      <w:r w:rsidR="00207C94">
        <w:rPr>
          <w:lang w:val="en-GB"/>
        </w:rPr>
        <w:t>)</w:t>
      </w:r>
    </w:p>
    <w:p w:rsidR="00207C94" w:rsidRDefault="00207C94" w:rsidP="00092BD7">
      <w:pPr>
        <w:rPr>
          <w:lang w:val="en-GB"/>
        </w:rPr>
      </w:pPr>
      <w:r>
        <w:rPr>
          <w:noProof/>
          <w:lang w:bidi="ar-SA"/>
        </w:rPr>
        <w:drawing>
          <wp:inline distT="0" distB="0" distL="0" distR="0">
            <wp:extent cx="1865376" cy="185623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9C5686.tmp"/>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65376" cy="1856232"/>
                    </a:xfrm>
                    <a:prstGeom prst="rect">
                      <a:avLst/>
                    </a:prstGeom>
                  </pic:spPr>
                </pic:pic>
              </a:graphicData>
            </a:graphic>
          </wp:inline>
        </w:drawing>
      </w:r>
    </w:p>
    <w:p w:rsidR="00092BD7" w:rsidRPr="00092BD7" w:rsidRDefault="00092BD7" w:rsidP="00092BD7">
      <w:pPr>
        <w:rPr>
          <w:lang w:val="en-GB"/>
        </w:rPr>
      </w:pPr>
      <w:r w:rsidRPr="00092BD7">
        <w:rPr>
          <w:lang w:val="en-GB"/>
        </w:rPr>
        <w:t>What would do here? (</w:t>
      </w:r>
      <w:proofErr w:type="gramStart"/>
      <w:r w:rsidRPr="00092BD7">
        <w:rPr>
          <w:lang w:val="en-GB"/>
        </w:rPr>
        <w:t>difficulty</w:t>
      </w:r>
      <w:proofErr w:type="gramEnd"/>
      <w:r w:rsidRPr="00092BD7">
        <w:rPr>
          <w:lang w:val="en-GB"/>
        </w:rPr>
        <w:t xml:space="preserve"> level 4)</w:t>
      </w:r>
    </w:p>
    <w:p w:rsidR="00207C94" w:rsidRDefault="00092BD7" w:rsidP="00092BD7">
      <w:pPr>
        <w:rPr>
          <w:lang w:val="en-GB"/>
        </w:rPr>
      </w:pPr>
      <w:r w:rsidRPr="00092BD7">
        <w:rPr>
          <w:i/>
          <w:lang w:val="en-GB"/>
        </w:rPr>
        <w:t>Joel:</w:t>
      </w:r>
      <w:r w:rsidRPr="00092BD7">
        <w:rPr>
          <w:lang w:val="en-GB"/>
        </w:rPr>
        <w:t xml:space="preserve"> I don’t see anything!</w:t>
      </w:r>
      <w:r w:rsidR="00207C94">
        <w:rPr>
          <w:lang w:val="en-GB"/>
        </w:rPr>
        <w:t xml:space="preserve"> </w:t>
      </w:r>
    </w:p>
    <w:p w:rsidR="00092BD7" w:rsidRPr="00092BD7" w:rsidRDefault="00207C94" w:rsidP="00092BD7">
      <w:pPr>
        <w:rPr>
          <w:lang w:val="en-GB"/>
        </w:rPr>
      </w:pPr>
      <w:r>
        <w:rPr>
          <w:lang w:val="en-GB"/>
        </w:rPr>
        <w:t>Boris:</w:t>
      </w:r>
      <w:r w:rsidR="00092BD7" w:rsidRPr="00092BD7">
        <w:rPr>
          <w:lang w:val="en-GB"/>
        </w:rPr>
        <w:t xml:space="preserve"> But you have a hierarchy to guide you.</w:t>
      </w:r>
    </w:p>
    <w:p w:rsidR="00092BD7" w:rsidRPr="00092BD7" w:rsidRDefault="00092BD7" w:rsidP="00092BD7">
      <w:pPr>
        <w:rPr>
          <w:lang w:val="en-GB"/>
        </w:rPr>
      </w:pPr>
      <w:r w:rsidRPr="00092BD7">
        <w:rPr>
          <w:i/>
          <w:lang w:val="en-GB"/>
        </w:rPr>
        <w:t>Joel:</w:t>
      </w:r>
      <w:r w:rsidRPr="00092BD7">
        <w:rPr>
          <w:lang w:val="en-GB"/>
        </w:rPr>
        <w:t xml:space="preserve"> That’s true. Can I </w:t>
      </w:r>
      <w:proofErr w:type="spellStart"/>
      <w:r w:rsidRPr="00092BD7">
        <w:rPr>
          <w:lang w:val="en-GB"/>
        </w:rPr>
        <w:t>mate</w:t>
      </w:r>
      <w:proofErr w:type="spellEnd"/>
      <w:r w:rsidRPr="00092BD7">
        <w:rPr>
          <w:lang w:val="en-GB"/>
        </w:rPr>
        <w:t xml:space="preserve"> the king? Well, I have a preponderance of force in the vicinity and there are important defensive resources that are unavailable to the king.</w:t>
      </w:r>
    </w:p>
    <w:p w:rsidR="00092BD7" w:rsidRPr="00092BD7" w:rsidRDefault="00092BD7" w:rsidP="00092BD7">
      <w:pPr>
        <w:rPr>
          <w:lang w:val="en-GB"/>
        </w:rPr>
      </w:pPr>
      <w:r w:rsidRPr="00092BD7">
        <w:rPr>
          <w:i/>
          <w:lang w:val="en-GB"/>
        </w:rPr>
        <w:t>Boris:</w:t>
      </w:r>
      <w:r w:rsidRPr="00092BD7">
        <w:rPr>
          <w:lang w:val="en-GB"/>
        </w:rPr>
        <w:t xml:space="preserve"> Good, so how can you attack the king?</w:t>
      </w:r>
    </w:p>
    <w:p w:rsidR="00092BD7" w:rsidRPr="00092BD7" w:rsidRDefault="00092BD7" w:rsidP="00092BD7">
      <w:pPr>
        <w:rPr>
          <w:lang w:val="en-GB"/>
        </w:rPr>
      </w:pPr>
      <w:r w:rsidRPr="00092BD7">
        <w:rPr>
          <w:i/>
          <w:lang w:val="en-GB"/>
        </w:rPr>
        <w:t>Joel:</w:t>
      </w:r>
      <w:r w:rsidRPr="00092BD7">
        <w:rPr>
          <w:lang w:val="en-GB"/>
        </w:rPr>
        <w:t xml:space="preserve"> 25 g6</w:t>
      </w:r>
    </w:p>
    <w:p w:rsidR="00092BD7" w:rsidRPr="00092BD7" w:rsidRDefault="00092BD7" w:rsidP="00092BD7">
      <w:pPr>
        <w:rPr>
          <w:lang w:val="en-GB"/>
        </w:rPr>
      </w:pPr>
      <w:r w:rsidRPr="00092BD7">
        <w:rPr>
          <w:i/>
          <w:lang w:val="en-GB"/>
        </w:rPr>
        <w:t>Boris:</w:t>
      </w:r>
      <w:r w:rsidRPr="00092BD7">
        <w:rPr>
          <w:lang w:val="en-GB"/>
        </w:rPr>
        <w:t xml:space="preserve"> Correct!</w:t>
      </w:r>
    </w:p>
    <w:p w:rsidR="00207C94" w:rsidRDefault="00092BD7" w:rsidP="00092BD7">
      <w:pPr>
        <w:rPr>
          <w:lang w:val="en-GB"/>
        </w:rPr>
      </w:pPr>
      <w:r w:rsidRPr="00092BD7">
        <w:rPr>
          <w:i/>
          <w:lang w:val="en-GB"/>
        </w:rPr>
        <w:t>Joel:</w:t>
      </w:r>
      <w:r w:rsidRPr="00092BD7">
        <w:rPr>
          <w:lang w:val="en-GB"/>
        </w:rPr>
        <w:t xml:space="preserve"> Are you kidding? That move doesn’t even make sense.</w:t>
      </w:r>
    </w:p>
    <w:p w:rsidR="00092BD7" w:rsidRPr="00092BD7" w:rsidRDefault="00207C94" w:rsidP="00092BD7">
      <w:pPr>
        <w:rPr>
          <w:lang w:val="en-GB"/>
        </w:rPr>
      </w:pPr>
      <w:r>
        <w:rPr>
          <w:lang w:val="en-GB"/>
        </w:rPr>
        <w:t>Boris:</w:t>
      </w:r>
      <w:r w:rsidR="00092BD7" w:rsidRPr="00092BD7">
        <w:rPr>
          <w:lang w:val="en-GB"/>
        </w:rPr>
        <w:t xml:space="preserve"> We saw this idea before in the annotation to move 20. The key idea is to free the g5 square for the knight.</w:t>
      </w:r>
    </w:p>
    <w:p w:rsidR="00092BD7" w:rsidRPr="00092BD7" w:rsidRDefault="00092BD7" w:rsidP="00092BD7">
      <w:pPr>
        <w:rPr>
          <w:bCs/>
          <w:lang w:val="en-GB"/>
        </w:rPr>
      </w:pPr>
      <w:r w:rsidRPr="00092BD7">
        <w:rPr>
          <w:b/>
          <w:bCs/>
          <w:lang w:val="en-GB"/>
        </w:rPr>
        <w:t>25 g6</w:t>
      </w:r>
      <w:proofErr w:type="gramStart"/>
      <w:r w:rsidRPr="00092BD7">
        <w:rPr>
          <w:b/>
          <w:bCs/>
          <w:lang w:val="en-GB"/>
        </w:rPr>
        <w:t>!+</w:t>
      </w:r>
      <w:proofErr w:type="gramEnd"/>
      <w:r w:rsidRPr="00092BD7">
        <w:rPr>
          <w:b/>
          <w:bCs/>
          <w:lang w:val="en-GB"/>
        </w:rPr>
        <w:t>- f6</w:t>
      </w:r>
    </w:p>
    <w:p w:rsidR="00092BD7" w:rsidRPr="00092BD7" w:rsidRDefault="00092BD7" w:rsidP="00092BD7">
      <w:pPr>
        <w:rPr>
          <w:iCs/>
          <w:lang w:val="en-GB"/>
        </w:rPr>
      </w:pPr>
      <w:r w:rsidRPr="00092BD7">
        <w:rPr>
          <w:i/>
          <w:lang w:val="en-GB"/>
        </w:rPr>
        <w:t>Boris:</w:t>
      </w:r>
      <w:r w:rsidRPr="00092BD7">
        <w:rPr>
          <w:lang w:val="en-GB"/>
        </w:rPr>
        <w:t xml:space="preserve"> In the case of 25...hxg6 26 Ng5 Nd7 27 Qh4 Nf6 white had to see 28 Bg4! and black is </w:t>
      </w:r>
      <w:r w:rsidR="00207C94" w:rsidRPr="00092BD7">
        <w:rPr>
          <w:lang w:val="en-GB"/>
        </w:rPr>
        <w:t>defenceless</w:t>
      </w:r>
      <w:r w:rsidRPr="00092BD7">
        <w:rPr>
          <w:lang w:val="en-GB"/>
        </w:rPr>
        <w:t xml:space="preserve"> against the threat of </w:t>
      </w:r>
      <w:r w:rsidRPr="00092BD7">
        <w:rPr>
          <w:iCs/>
          <w:lang w:val="en-GB"/>
        </w:rPr>
        <w:t>(</w:t>
      </w:r>
      <w:r w:rsidRPr="00092BD7">
        <w:rPr>
          <w:lang w:val="en-GB"/>
        </w:rPr>
        <w:t xml:space="preserve">much worse would have been </w:t>
      </w:r>
      <w:r w:rsidRPr="00092BD7">
        <w:rPr>
          <w:iCs/>
          <w:lang w:val="en-GB"/>
        </w:rPr>
        <w:t xml:space="preserve">28 Be5? </w:t>
      </w:r>
      <w:r w:rsidRPr="00092BD7">
        <w:rPr>
          <w:lang w:val="en-GB"/>
        </w:rPr>
        <w:t xml:space="preserve">because of </w:t>
      </w:r>
      <w:r w:rsidRPr="00092BD7">
        <w:rPr>
          <w:iCs/>
          <w:lang w:val="en-GB"/>
        </w:rPr>
        <w:t>28...Nh5)</w:t>
      </w:r>
    </w:p>
    <w:p w:rsidR="00092BD7" w:rsidRPr="00092BD7" w:rsidRDefault="00092BD7" w:rsidP="00092BD7">
      <w:pPr>
        <w:rPr>
          <w:bCs/>
          <w:lang w:val="en-GB"/>
        </w:rPr>
      </w:pPr>
      <w:r w:rsidRPr="00092BD7">
        <w:rPr>
          <w:b/>
          <w:bCs/>
          <w:lang w:val="en-GB"/>
        </w:rPr>
        <w:t>26 gxh7+ Kxh7 27 Ne4 Qd7</w:t>
      </w:r>
    </w:p>
    <w:p w:rsidR="00092BD7" w:rsidRPr="00092BD7" w:rsidRDefault="00207C94" w:rsidP="00092BD7">
      <w:pPr>
        <w:rPr>
          <w:bCs/>
          <w:lang w:val="en-GB"/>
        </w:rPr>
      </w:pPr>
      <w:r>
        <w:rPr>
          <w:bCs/>
          <w:noProof/>
          <w:lang w:bidi="ar-SA"/>
        </w:rPr>
        <w:lastRenderedPageBreak/>
        <w:drawing>
          <wp:inline distT="0" distB="0" distL="0" distR="0">
            <wp:extent cx="1856232" cy="18562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9C71D3.tmp"/>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56232" cy="1856232"/>
                    </a:xfrm>
                    <a:prstGeom prst="rect">
                      <a:avLst/>
                    </a:prstGeom>
                  </pic:spPr>
                </pic:pic>
              </a:graphicData>
            </a:graphic>
          </wp:inline>
        </w:drawing>
      </w:r>
    </w:p>
    <w:p w:rsidR="00092BD7" w:rsidRPr="00092BD7" w:rsidRDefault="00092BD7" w:rsidP="00092BD7">
      <w:pPr>
        <w:rPr>
          <w:lang w:val="en-GB"/>
        </w:rPr>
      </w:pPr>
      <w:r w:rsidRPr="00092BD7">
        <w:rPr>
          <w:lang w:val="en-GB"/>
        </w:rPr>
        <w:br/>
        <w:t>How to continue the attack? (</w:t>
      </w:r>
      <w:proofErr w:type="gramStart"/>
      <w:r w:rsidRPr="00092BD7">
        <w:rPr>
          <w:lang w:val="en-GB"/>
        </w:rPr>
        <w:t>difficulty</w:t>
      </w:r>
      <w:proofErr w:type="gramEnd"/>
      <w:r w:rsidRPr="00092BD7">
        <w:rPr>
          <w:lang w:val="en-GB"/>
        </w:rPr>
        <w:t xml:space="preserve"> level 2)</w:t>
      </w:r>
    </w:p>
    <w:p w:rsidR="00207C94" w:rsidRDefault="00092BD7" w:rsidP="00092BD7">
      <w:pPr>
        <w:rPr>
          <w:lang w:val="en-GB"/>
        </w:rPr>
      </w:pPr>
      <w:r w:rsidRPr="00092BD7">
        <w:rPr>
          <w:i/>
          <w:lang w:val="en-GB"/>
        </w:rPr>
        <w:t>Joel:</w:t>
      </w:r>
      <w:r w:rsidRPr="00092BD7">
        <w:rPr>
          <w:lang w:val="en-GB"/>
        </w:rPr>
        <w:t xml:space="preserve"> I’m looking at 28 Neg5+ fxg5 29 Nxg5+ Kg8 30 Rxe6 with a </w:t>
      </w:r>
      <w:r w:rsidR="00207C94" w:rsidRPr="00092BD7">
        <w:rPr>
          <w:lang w:val="en-GB"/>
        </w:rPr>
        <w:t>strong</w:t>
      </w:r>
      <w:r w:rsidRPr="00092BD7">
        <w:rPr>
          <w:lang w:val="en-GB"/>
        </w:rPr>
        <w:t xml:space="preserve"> </w:t>
      </w:r>
      <w:r w:rsidR="00207C94">
        <w:rPr>
          <w:lang w:val="en-GB"/>
        </w:rPr>
        <w:t xml:space="preserve">attack. </w:t>
      </w:r>
    </w:p>
    <w:p w:rsidR="00092BD7" w:rsidRPr="00092BD7" w:rsidRDefault="00207C94" w:rsidP="00092BD7">
      <w:pPr>
        <w:rPr>
          <w:lang w:val="en-GB"/>
        </w:rPr>
      </w:pPr>
      <w:r>
        <w:rPr>
          <w:lang w:val="en-GB"/>
        </w:rPr>
        <w:t>Boris:</w:t>
      </w:r>
      <w:r w:rsidR="00092BD7" w:rsidRPr="00092BD7">
        <w:rPr>
          <w:lang w:val="en-GB"/>
        </w:rPr>
        <w:t xml:space="preserve"> When you are attacking you have to create threats. 30 Rxe6 does not create threats and black can play 30 Qc6 which does create threats in return. What you missed was 30 Qh4 threatening mate but you had the right idea.</w:t>
      </w:r>
    </w:p>
    <w:p w:rsidR="00092BD7" w:rsidRPr="00092BD7" w:rsidRDefault="00092BD7" w:rsidP="00092BD7">
      <w:pPr>
        <w:rPr>
          <w:bCs/>
          <w:lang w:val="en-GB"/>
        </w:rPr>
      </w:pPr>
      <w:r w:rsidRPr="00092BD7">
        <w:rPr>
          <w:b/>
          <w:bCs/>
          <w:lang w:val="en-GB"/>
        </w:rPr>
        <w:t>28 Neg5+! fxg5 29 Nxg5+ Kg8 30 Qh4 g6 31 Be5 Bg7 32 Bxe6+ Rxe6 33 Qh7+</w:t>
      </w:r>
    </w:p>
    <w:p w:rsidR="00092BD7" w:rsidRPr="00092BD7" w:rsidRDefault="00207C94" w:rsidP="00092BD7">
      <w:pPr>
        <w:rPr>
          <w:lang w:val="en-GB"/>
        </w:rPr>
      </w:pPr>
      <w:r>
        <w:rPr>
          <w:lang w:val="en-GB"/>
        </w:rPr>
        <w:t>Boris:</w:t>
      </w:r>
      <w:r w:rsidR="00092BD7" w:rsidRPr="00092BD7">
        <w:rPr>
          <w:lang w:val="en-GB"/>
        </w:rPr>
        <w:t xml:space="preserve"> In this game white succeeds in breaking through black’s solid position, The real drawback of black’s knight on b3, which occupied a weak square in white’s camp but did not coordinate with black’s other pieces and did not participate in the game. Chess players have a reflex to occupy weak squares with their knights but using the outside position of this knight on b3 I was able to win two more nice games (one against </w:t>
      </w:r>
      <w:proofErr w:type="spellStart"/>
      <w:r w:rsidR="00092BD7" w:rsidRPr="00092BD7">
        <w:rPr>
          <w:lang w:val="en-GB"/>
        </w:rPr>
        <w:t>Gelfand</w:t>
      </w:r>
      <w:proofErr w:type="spellEnd"/>
      <w:r w:rsidR="00092BD7" w:rsidRPr="00092BD7">
        <w:rPr>
          <w:lang w:val="en-GB"/>
        </w:rPr>
        <w:t xml:space="preserve"> that we annotated in our first book and the other against </w:t>
      </w:r>
      <w:proofErr w:type="spellStart"/>
      <w:r w:rsidR="00092BD7" w:rsidRPr="00092BD7">
        <w:rPr>
          <w:lang w:val="en-GB"/>
        </w:rPr>
        <w:t>Lputian</w:t>
      </w:r>
      <w:proofErr w:type="spellEnd"/>
      <w:r w:rsidR="00092BD7" w:rsidRPr="00092BD7">
        <w:rPr>
          <w:lang w:val="en-GB"/>
        </w:rPr>
        <w:t xml:space="preserve"> annotated in this one).</w:t>
      </w:r>
    </w:p>
    <w:p w:rsidR="00092BD7" w:rsidRPr="00092BD7" w:rsidRDefault="00092BD7" w:rsidP="00092BD7">
      <w:pPr>
        <w:rPr>
          <w:bCs/>
          <w:lang w:val="en-GB"/>
        </w:rPr>
      </w:pPr>
      <w:r w:rsidRPr="00092BD7">
        <w:rPr>
          <w:b/>
          <w:bCs/>
          <w:lang w:val="en-GB"/>
        </w:rPr>
        <w:t>1–0</w:t>
      </w:r>
    </w:p>
    <w:p w:rsidR="00B12122" w:rsidRDefault="00B12122"/>
    <w:sectPr w:rsidR="00B12122" w:rsidSect="00547D2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D7"/>
    <w:rsid w:val="00000DF8"/>
    <w:rsid w:val="00005B27"/>
    <w:rsid w:val="00007F62"/>
    <w:rsid w:val="00010E09"/>
    <w:rsid w:val="00010F19"/>
    <w:rsid w:val="00011210"/>
    <w:rsid w:val="000201A6"/>
    <w:rsid w:val="00021A2A"/>
    <w:rsid w:val="00021D84"/>
    <w:rsid w:val="000234D0"/>
    <w:rsid w:val="00025C28"/>
    <w:rsid w:val="0003100F"/>
    <w:rsid w:val="000310FE"/>
    <w:rsid w:val="00031F8F"/>
    <w:rsid w:val="000326B0"/>
    <w:rsid w:val="000338C7"/>
    <w:rsid w:val="00034C02"/>
    <w:rsid w:val="00037997"/>
    <w:rsid w:val="00040EDB"/>
    <w:rsid w:val="0004365B"/>
    <w:rsid w:val="000437DB"/>
    <w:rsid w:val="00044D55"/>
    <w:rsid w:val="0004514B"/>
    <w:rsid w:val="000477D8"/>
    <w:rsid w:val="00051C1C"/>
    <w:rsid w:val="00052FE0"/>
    <w:rsid w:val="00054CB9"/>
    <w:rsid w:val="00055595"/>
    <w:rsid w:val="00060E21"/>
    <w:rsid w:val="00060E61"/>
    <w:rsid w:val="00061A1E"/>
    <w:rsid w:val="0006265E"/>
    <w:rsid w:val="00063CC7"/>
    <w:rsid w:val="00064B05"/>
    <w:rsid w:val="00067349"/>
    <w:rsid w:val="00072056"/>
    <w:rsid w:val="00072DFE"/>
    <w:rsid w:val="0007428C"/>
    <w:rsid w:val="00077CD0"/>
    <w:rsid w:val="00082D8C"/>
    <w:rsid w:val="000832C1"/>
    <w:rsid w:val="000861F3"/>
    <w:rsid w:val="00092BD7"/>
    <w:rsid w:val="0009527F"/>
    <w:rsid w:val="00097082"/>
    <w:rsid w:val="000A01A4"/>
    <w:rsid w:val="000A1C61"/>
    <w:rsid w:val="000A1F7A"/>
    <w:rsid w:val="000A21BA"/>
    <w:rsid w:val="000A3779"/>
    <w:rsid w:val="000A6E28"/>
    <w:rsid w:val="000A7013"/>
    <w:rsid w:val="000A786A"/>
    <w:rsid w:val="000A7FA2"/>
    <w:rsid w:val="000B1B86"/>
    <w:rsid w:val="000B23E3"/>
    <w:rsid w:val="000C377A"/>
    <w:rsid w:val="000C39FF"/>
    <w:rsid w:val="000C40B0"/>
    <w:rsid w:val="000C5732"/>
    <w:rsid w:val="000C7D83"/>
    <w:rsid w:val="000D3C14"/>
    <w:rsid w:val="000D3C87"/>
    <w:rsid w:val="000D3F50"/>
    <w:rsid w:val="000D7625"/>
    <w:rsid w:val="000E07D6"/>
    <w:rsid w:val="000E0AB6"/>
    <w:rsid w:val="000E456D"/>
    <w:rsid w:val="000E5470"/>
    <w:rsid w:val="000E69F3"/>
    <w:rsid w:val="000E7EEA"/>
    <w:rsid w:val="000F0FD5"/>
    <w:rsid w:val="000F415A"/>
    <w:rsid w:val="000F5DC8"/>
    <w:rsid w:val="001026A6"/>
    <w:rsid w:val="0010550D"/>
    <w:rsid w:val="00105811"/>
    <w:rsid w:val="00107571"/>
    <w:rsid w:val="001101A8"/>
    <w:rsid w:val="001109BF"/>
    <w:rsid w:val="00111012"/>
    <w:rsid w:val="001112D0"/>
    <w:rsid w:val="00111D04"/>
    <w:rsid w:val="001124E6"/>
    <w:rsid w:val="00114396"/>
    <w:rsid w:val="00114F12"/>
    <w:rsid w:val="001163F4"/>
    <w:rsid w:val="0012005A"/>
    <w:rsid w:val="00121A4B"/>
    <w:rsid w:val="00121B05"/>
    <w:rsid w:val="00121D76"/>
    <w:rsid w:val="0012230C"/>
    <w:rsid w:val="00122552"/>
    <w:rsid w:val="00126396"/>
    <w:rsid w:val="00130905"/>
    <w:rsid w:val="00130A6E"/>
    <w:rsid w:val="00131DD2"/>
    <w:rsid w:val="001329E0"/>
    <w:rsid w:val="0013380E"/>
    <w:rsid w:val="00135860"/>
    <w:rsid w:val="00135E29"/>
    <w:rsid w:val="00136522"/>
    <w:rsid w:val="00142E54"/>
    <w:rsid w:val="00143D5E"/>
    <w:rsid w:val="00145AF9"/>
    <w:rsid w:val="001510CB"/>
    <w:rsid w:val="00151631"/>
    <w:rsid w:val="00155293"/>
    <w:rsid w:val="00156C3A"/>
    <w:rsid w:val="00164DEF"/>
    <w:rsid w:val="001654E9"/>
    <w:rsid w:val="001723F7"/>
    <w:rsid w:val="00175158"/>
    <w:rsid w:val="00175BD0"/>
    <w:rsid w:val="00177C42"/>
    <w:rsid w:val="0018120F"/>
    <w:rsid w:val="00183DFA"/>
    <w:rsid w:val="00194556"/>
    <w:rsid w:val="001A038E"/>
    <w:rsid w:val="001A1AF7"/>
    <w:rsid w:val="001A2F03"/>
    <w:rsid w:val="001A460E"/>
    <w:rsid w:val="001A47E3"/>
    <w:rsid w:val="001A697F"/>
    <w:rsid w:val="001B0711"/>
    <w:rsid w:val="001B28F8"/>
    <w:rsid w:val="001B756D"/>
    <w:rsid w:val="001C1EBA"/>
    <w:rsid w:val="001C4330"/>
    <w:rsid w:val="001C63A2"/>
    <w:rsid w:val="001D0B65"/>
    <w:rsid w:val="001D267A"/>
    <w:rsid w:val="001D3C71"/>
    <w:rsid w:val="001D4273"/>
    <w:rsid w:val="001D55C5"/>
    <w:rsid w:val="001E0DC5"/>
    <w:rsid w:val="001E7A13"/>
    <w:rsid w:val="001F180F"/>
    <w:rsid w:val="001F5FE6"/>
    <w:rsid w:val="001F7847"/>
    <w:rsid w:val="002021B4"/>
    <w:rsid w:val="002033E1"/>
    <w:rsid w:val="0020374D"/>
    <w:rsid w:val="00204889"/>
    <w:rsid w:val="00204C81"/>
    <w:rsid w:val="00207C94"/>
    <w:rsid w:val="00210D23"/>
    <w:rsid w:val="002208FB"/>
    <w:rsid w:val="0022197B"/>
    <w:rsid w:val="00226DB1"/>
    <w:rsid w:val="00226E9D"/>
    <w:rsid w:val="00232695"/>
    <w:rsid w:val="00233834"/>
    <w:rsid w:val="00235123"/>
    <w:rsid w:val="002358EC"/>
    <w:rsid w:val="002362BD"/>
    <w:rsid w:val="00241B55"/>
    <w:rsid w:val="00242CBA"/>
    <w:rsid w:val="00244B13"/>
    <w:rsid w:val="00246E6F"/>
    <w:rsid w:val="00250F99"/>
    <w:rsid w:val="00257CFD"/>
    <w:rsid w:val="00270043"/>
    <w:rsid w:val="00270652"/>
    <w:rsid w:val="0027293F"/>
    <w:rsid w:val="00274677"/>
    <w:rsid w:val="002763B5"/>
    <w:rsid w:val="00277AE2"/>
    <w:rsid w:val="00280BE0"/>
    <w:rsid w:val="00280C18"/>
    <w:rsid w:val="00281FD0"/>
    <w:rsid w:val="0028209B"/>
    <w:rsid w:val="00282E79"/>
    <w:rsid w:val="00287275"/>
    <w:rsid w:val="00291ACF"/>
    <w:rsid w:val="00291E41"/>
    <w:rsid w:val="00292933"/>
    <w:rsid w:val="00294DF0"/>
    <w:rsid w:val="00295985"/>
    <w:rsid w:val="002A0725"/>
    <w:rsid w:val="002A2544"/>
    <w:rsid w:val="002A5212"/>
    <w:rsid w:val="002A5955"/>
    <w:rsid w:val="002A6A63"/>
    <w:rsid w:val="002B0820"/>
    <w:rsid w:val="002B2E04"/>
    <w:rsid w:val="002B3FE4"/>
    <w:rsid w:val="002B6100"/>
    <w:rsid w:val="002C167E"/>
    <w:rsid w:val="002C1700"/>
    <w:rsid w:val="002C1B83"/>
    <w:rsid w:val="002C687E"/>
    <w:rsid w:val="002C7DB1"/>
    <w:rsid w:val="002C7FF9"/>
    <w:rsid w:val="002E02D0"/>
    <w:rsid w:val="002E0E5A"/>
    <w:rsid w:val="002E462D"/>
    <w:rsid w:val="002E4FA9"/>
    <w:rsid w:val="002E6308"/>
    <w:rsid w:val="002E6C5E"/>
    <w:rsid w:val="002F1692"/>
    <w:rsid w:val="002F1A14"/>
    <w:rsid w:val="00311DB3"/>
    <w:rsid w:val="0031558D"/>
    <w:rsid w:val="00317D05"/>
    <w:rsid w:val="00322FCA"/>
    <w:rsid w:val="003234FC"/>
    <w:rsid w:val="00325349"/>
    <w:rsid w:val="003309A9"/>
    <w:rsid w:val="00331C1A"/>
    <w:rsid w:val="003331EE"/>
    <w:rsid w:val="00337ED7"/>
    <w:rsid w:val="00341639"/>
    <w:rsid w:val="003417E0"/>
    <w:rsid w:val="00342A7A"/>
    <w:rsid w:val="00342C19"/>
    <w:rsid w:val="00342CFC"/>
    <w:rsid w:val="00344130"/>
    <w:rsid w:val="003447EE"/>
    <w:rsid w:val="00344A6E"/>
    <w:rsid w:val="00344D48"/>
    <w:rsid w:val="00346691"/>
    <w:rsid w:val="00351BFE"/>
    <w:rsid w:val="00355235"/>
    <w:rsid w:val="0035772E"/>
    <w:rsid w:val="00360627"/>
    <w:rsid w:val="00362C9A"/>
    <w:rsid w:val="00365A89"/>
    <w:rsid w:val="003665D9"/>
    <w:rsid w:val="00370626"/>
    <w:rsid w:val="00372074"/>
    <w:rsid w:val="00377D30"/>
    <w:rsid w:val="00380736"/>
    <w:rsid w:val="003814D3"/>
    <w:rsid w:val="00381B55"/>
    <w:rsid w:val="00387D45"/>
    <w:rsid w:val="00390EA4"/>
    <w:rsid w:val="00392724"/>
    <w:rsid w:val="00392A97"/>
    <w:rsid w:val="0039569D"/>
    <w:rsid w:val="0039741D"/>
    <w:rsid w:val="00397F77"/>
    <w:rsid w:val="003A0B72"/>
    <w:rsid w:val="003A4D60"/>
    <w:rsid w:val="003A605E"/>
    <w:rsid w:val="003A61E3"/>
    <w:rsid w:val="003A70F5"/>
    <w:rsid w:val="003B0D16"/>
    <w:rsid w:val="003B0ED7"/>
    <w:rsid w:val="003B126C"/>
    <w:rsid w:val="003B227F"/>
    <w:rsid w:val="003B3C67"/>
    <w:rsid w:val="003B75E4"/>
    <w:rsid w:val="003C02D6"/>
    <w:rsid w:val="003C1ADF"/>
    <w:rsid w:val="003C1F80"/>
    <w:rsid w:val="003C457F"/>
    <w:rsid w:val="003C4BB6"/>
    <w:rsid w:val="003C6AF8"/>
    <w:rsid w:val="003D2CEC"/>
    <w:rsid w:val="003E1247"/>
    <w:rsid w:val="003E13E1"/>
    <w:rsid w:val="003E32F4"/>
    <w:rsid w:val="003E478F"/>
    <w:rsid w:val="003E5527"/>
    <w:rsid w:val="003E6642"/>
    <w:rsid w:val="003E7068"/>
    <w:rsid w:val="003F47B2"/>
    <w:rsid w:val="003F6A1C"/>
    <w:rsid w:val="0040208F"/>
    <w:rsid w:val="004022AF"/>
    <w:rsid w:val="00403BE9"/>
    <w:rsid w:val="004059B4"/>
    <w:rsid w:val="00411221"/>
    <w:rsid w:val="00414921"/>
    <w:rsid w:val="00417024"/>
    <w:rsid w:val="00417429"/>
    <w:rsid w:val="0042315E"/>
    <w:rsid w:val="0042329B"/>
    <w:rsid w:val="00423665"/>
    <w:rsid w:val="00423FD6"/>
    <w:rsid w:val="004240C6"/>
    <w:rsid w:val="00425090"/>
    <w:rsid w:val="00432B22"/>
    <w:rsid w:val="00432F11"/>
    <w:rsid w:val="00440648"/>
    <w:rsid w:val="00445436"/>
    <w:rsid w:val="0044565E"/>
    <w:rsid w:val="004505B2"/>
    <w:rsid w:val="0045076D"/>
    <w:rsid w:val="00450F41"/>
    <w:rsid w:val="0045488C"/>
    <w:rsid w:val="0045787C"/>
    <w:rsid w:val="00457F88"/>
    <w:rsid w:val="00462FA0"/>
    <w:rsid w:val="00464509"/>
    <w:rsid w:val="0046552E"/>
    <w:rsid w:val="00465E77"/>
    <w:rsid w:val="00467AA7"/>
    <w:rsid w:val="00470CBB"/>
    <w:rsid w:val="0047184E"/>
    <w:rsid w:val="00471DE8"/>
    <w:rsid w:val="00473D03"/>
    <w:rsid w:val="004757F5"/>
    <w:rsid w:val="00477650"/>
    <w:rsid w:val="004806D8"/>
    <w:rsid w:val="00481AB9"/>
    <w:rsid w:val="00482642"/>
    <w:rsid w:val="0049032D"/>
    <w:rsid w:val="00495059"/>
    <w:rsid w:val="00496329"/>
    <w:rsid w:val="004A72EE"/>
    <w:rsid w:val="004B37F7"/>
    <w:rsid w:val="004B4F82"/>
    <w:rsid w:val="004C1F1F"/>
    <w:rsid w:val="004C69B4"/>
    <w:rsid w:val="004D2982"/>
    <w:rsid w:val="004D2E15"/>
    <w:rsid w:val="004D432C"/>
    <w:rsid w:val="004D5B55"/>
    <w:rsid w:val="004E045E"/>
    <w:rsid w:val="004E4FB6"/>
    <w:rsid w:val="004E7622"/>
    <w:rsid w:val="004F1E41"/>
    <w:rsid w:val="004F5207"/>
    <w:rsid w:val="004F563A"/>
    <w:rsid w:val="004F74DD"/>
    <w:rsid w:val="00500617"/>
    <w:rsid w:val="005045BC"/>
    <w:rsid w:val="00505121"/>
    <w:rsid w:val="00505732"/>
    <w:rsid w:val="00506837"/>
    <w:rsid w:val="00511DC8"/>
    <w:rsid w:val="00512534"/>
    <w:rsid w:val="00516019"/>
    <w:rsid w:val="00517F14"/>
    <w:rsid w:val="0052016D"/>
    <w:rsid w:val="00521990"/>
    <w:rsid w:val="005256B9"/>
    <w:rsid w:val="00526AD6"/>
    <w:rsid w:val="00526F7B"/>
    <w:rsid w:val="00531382"/>
    <w:rsid w:val="0053234A"/>
    <w:rsid w:val="0053389C"/>
    <w:rsid w:val="00534342"/>
    <w:rsid w:val="005362AD"/>
    <w:rsid w:val="00537692"/>
    <w:rsid w:val="00541FF4"/>
    <w:rsid w:val="00547D26"/>
    <w:rsid w:val="005513FC"/>
    <w:rsid w:val="00552B89"/>
    <w:rsid w:val="005549D4"/>
    <w:rsid w:val="0055780C"/>
    <w:rsid w:val="005609F7"/>
    <w:rsid w:val="005615AC"/>
    <w:rsid w:val="00562041"/>
    <w:rsid w:val="00565762"/>
    <w:rsid w:val="0056691F"/>
    <w:rsid w:val="00567E72"/>
    <w:rsid w:val="00567ED1"/>
    <w:rsid w:val="00572C20"/>
    <w:rsid w:val="0057550D"/>
    <w:rsid w:val="00575F85"/>
    <w:rsid w:val="00576F8A"/>
    <w:rsid w:val="00582F02"/>
    <w:rsid w:val="00584ADC"/>
    <w:rsid w:val="00590150"/>
    <w:rsid w:val="00592FDB"/>
    <w:rsid w:val="00593E72"/>
    <w:rsid w:val="005949A6"/>
    <w:rsid w:val="00594F95"/>
    <w:rsid w:val="0059714C"/>
    <w:rsid w:val="005A21F4"/>
    <w:rsid w:val="005A2CE0"/>
    <w:rsid w:val="005A42EE"/>
    <w:rsid w:val="005A45C4"/>
    <w:rsid w:val="005B5C35"/>
    <w:rsid w:val="005C2C4C"/>
    <w:rsid w:val="005C67DF"/>
    <w:rsid w:val="005C6882"/>
    <w:rsid w:val="005D45F1"/>
    <w:rsid w:val="005E232F"/>
    <w:rsid w:val="005E6B70"/>
    <w:rsid w:val="005F6564"/>
    <w:rsid w:val="005F7ECD"/>
    <w:rsid w:val="00601F2F"/>
    <w:rsid w:val="00602A22"/>
    <w:rsid w:val="00610A49"/>
    <w:rsid w:val="00611421"/>
    <w:rsid w:val="00612369"/>
    <w:rsid w:val="0061348D"/>
    <w:rsid w:val="00613BBE"/>
    <w:rsid w:val="00621534"/>
    <w:rsid w:val="00623744"/>
    <w:rsid w:val="006251DF"/>
    <w:rsid w:val="006264B9"/>
    <w:rsid w:val="00631243"/>
    <w:rsid w:val="00632025"/>
    <w:rsid w:val="00633CAC"/>
    <w:rsid w:val="006340CE"/>
    <w:rsid w:val="006354C4"/>
    <w:rsid w:val="0063674F"/>
    <w:rsid w:val="00636A3B"/>
    <w:rsid w:val="0063783C"/>
    <w:rsid w:val="006412AE"/>
    <w:rsid w:val="0064347C"/>
    <w:rsid w:val="0064399F"/>
    <w:rsid w:val="00645DD5"/>
    <w:rsid w:val="00646B06"/>
    <w:rsid w:val="00652CD9"/>
    <w:rsid w:val="006566C7"/>
    <w:rsid w:val="0065674E"/>
    <w:rsid w:val="006604F2"/>
    <w:rsid w:val="00660B53"/>
    <w:rsid w:val="00663B41"/>
    <w:rsid w:val="00664A0C"/>
    <w:rsid w:val="00666181"/>
    <w:rsid w:val="006662FE"/>
    <w:rsid w:val="00667C54"/>
    <w:rsid w:val="00670BD5"/>
    <w:rsid w:val="0067491D"/>
    <w:rsid w:val="00677C89"/>
    <w:rsid w:val="0068241B"/>
    <w:rsid w:val="006829D4"/>
    <w:rsid w:val="00685181"/>
    <w:rsid w:val="00687C51"/>
    <w:rsid w:val="00692E55"/>
    <w:rsid w:val="00696934"/>
    <w:rsid w:val="006A029D"/>
    <w:rsid w:val="006B03EF"/>
    <w:rsid w:val="006B1B9D"/>
    <w:rsid w:val="006B5A8A"/>
    <w:rsid w:val="006B607A"/>
    <w:rsid w:val="006B6141"/>
    <w:rsid w:val="006C02AF"/>
    <w:rsid w:val="006C2116"/>
    <w:rsid w:val="006C2A5E"/>
    <w:rsid w:val="006C75C4"/>
    <w:rsid w:val="006D0930"/>
    <w:rsid w:val="006D1750"/>
    <w:rsid w:val="006D1BDD"/>
    <w:rsid w:val="006D519F"/>
    <w:rsid w:val="006D6764"/>
    <w:rsid w:val="006D7751"/>
    <w:rsid w:val="006E09F8"/>
    <w:rsid w:val="006E1C6B"/>
    <w:rsid w:val="006E3D82"/>
    <w:rsid w:val="006E44C4"/>
    <w:rsid w:val="006F095E"/>
    <w:rsid w:val="006F2722"/>
    <w:rsid w:val="006F60F7"/>
    <w:rsid w:val="006F65AC"/>
    <w:rsid w:val="00704B54"/>
    <w:rsid w:val="007050BB"/>
    <w:rsid w:val="0071009E"/>
    <w:rsid w:val="00713348"/>
    <w:rsid w:val="00713815"/>
    <w:rsid w:val="00717A5E"/>
    <w:rsid w:val="007221B3"/>
    <w:rsid w:val="00725121"/>
    <w:rsid w:val="007252A1"/>
    <w:rsid w:val="00727598"/>
    <w:rsid w:val="00731F19"/>
    <w:rsid w:val="00732879"/>
    <w:rsid w:val="00744D6B"/>
    <w:rsid w:val="00750FF0"/>
    <w:rsid w:val="00752EB0"/>
    <w:rsid w:val="007535FD"/>
    <w:rsid w:val="0075469C"/>
    <w:rsid w:val="007565EE"/>
    <w:rsid w:val="00762BA4"/>
    <w:rsid w:val="00763F55"/>
    <w:rsid w:val="00765220"/>
    <w:rsid w:val="00773013"/>
    <w:rsid w:val="00774415"/>
    <w:rsid w:val="00777D94"/>
    <w:rsid w:val="00780181"/>
    <w:rsid w:val="0078049C"/>
    <w:rsid w:val="00780BC3"/>
    <w:rsid w:val="00781E47"/>
    <w:rsid w:val="00784C82"/>
    <w:rsid w:val="00787780"/>
    <w:rsid w:val="007912CE"/>
    <w:rsid w:val="00792D25"/>
    <w:rsid w:val="007A30FC"/>
    <w:rsid w:val="007A35DC"/>
    <w:rsid w:val="007A509D"/>
    <w:rsid w:val="007A73DD"/>
    <w:rsid w:val="007B1368"/>
    <w:rsid w:val="007B1D8F"/>
    <w:rsid w:val="007B2265"/>
    <w:rsid w:val="007B249C"/>
    <w:rsid w:val="007C0A03"/>
    <w:rsid w:val="007C65F5"/>
    <w:rsid w:val="007C7C7B"/>
    <w:rsid w:val="007D24E6"/>
    <w:rsid w:val="007D2E06"/>
    <w:rsid w:val="007D3F48"/>
    <w:rsid w:val="007D5C14"/>
    <w:rsid w:val="007E1597"/>
    <w:rsid w:val="007E180E"/>
    <w:rsid w:val="007E238B"/>
    <w:rsid w:val="007E2C8D"/>
    <w:rsid w:val="007E359C"/>
    <w:rsid w:val="007E35A0"/>
    <w:rsid w:val="007E5569"/>
    <w:rsid w:val="007E6163"/>
    <w:rsid w:val="007E7EA9"/>
    <w:rsid w:val="007F01A3"/>
    <w:rsid w:val="007F02BC"/>
    <w:rsid w:val="007F1893"/>
    <w:rsid w:val="007F2123"/>
    <w:rsid w:val="0080377F"/>
    <w:rsid w:val="00805138"/>
    <w:rsid w:val="00807971"/>
    <w:rsid w:val="0081173F"/>
    <w:rsid w:val="00812C4A"/>
    <w:rsid w:val="008142E5"/>
    <w:rsid w:val="00816FE8"/>
    <w:rsid w:val="0082198B"/>
    <w:rsid w:val="008233D7"/>
    <w:rsid w:val="0082721E"/>
    <w:rsid w:val="00830F7F"/>
    <w:rsid w:val="00835078"/>
    <w:rsid w:val="00840887"/>
    <w:rsid w:val="00841F31"/>
    <w:rsid w:val="00844FD3"/>
    <w:rsid w:val="0084683E"/>
    <w:rsid w:val="008504EE"/>
    <w:rsid w:val="00851143"/>
    <w:rsid w:val="00853288"/>
    <w:rsid w:val="00853E61"/>
    <w:rsid w:val="00854F98"/>
    <w:rsid w:val="00856BB9"/>
    <w:rsid w:val="0086152A"/>
    <w:rsid w:val="00866E82"/>
    <w:rsid w:val="008678B5"/>
    <w:rsid w:val="00870B33"/>
    <w:rsid w:val="008717F2"/>
    <w:rsid w:val="0087316E"/>
    <w:rsid w:val="008759EA"/>
    <w:rsid w:val="00875DAA"/>
    <w:rsid w:val="00877C19"/>
    <w:rsid w:val="008807D6"/>
    <w:rsid w:val="00885A4F"/>
    <w:rsid w:val="008904F2"/>
    <w:rsid w:val="008924D9"/>
    <w:rsid w:val="00894DF5"/>
    <w:rsid w:val="008974D4"/>
    <w:rsid w:val="008979AA"/>
    <w:rsid w:val="00897E00"/>
    <w:rsid w:val="00897F8F"/>
    <w:rsid w:val="008A2DF0"/>
    <w:rsid w:val="008A33B9"/>
    <w:rsid w:val="008A399D"/>
    <w:rsid w:val="008A59C8"/>
    <w:rsid w:val="008B246A"/>
    <w:rsid w:val="008B4DDE"/>
    <w:rsid w:val="008B5B21"/>
    <w:rsid w:val="008C0C4F"/>
    <w:rsid w:val="008C0CA5"/>
    <w:rsid w:val="008C31A3"/>
    <w:rsid w:val="008C3884"/>
    <w:rsid w:val="008D2568"/>
    <w:rsid w:val="008D25BF"/>
    <w:rsid w:val="008D27A3"/>
    <w:rsid w:val="008E30FB"/>
    <w:rsid w:val="008E5F2A"/>
    <w:rsid w:val="008F03E2"/>
    <w:rsid w:val="008F26BB"/>
    <w:rsid w:val="008F2CFD"/>
    <w:rsid w:val="008F3184"/>
    <w:rsid w:val="008F5CC7"/>
    <w:rsid w:val="008F774A"/>
    <w:rsid w:val="00901127"/>
    <w:rsid w:val="00901D1D"/>
    <w:rsid w:val="0090357F"/>
    <w:rsid w:val="00904F4E"/>
    <w:rsid w:val="00905CC9"/>
    <w:rsid w:val="009067F8"/>
    <w:rsid w:val="009069BA"/>
    <w:rsid w:val="0091357F"/>
    <w:rsid w:val="00915C86"/>
    <w:rsid w:val="00916089"/>
    <w:rsid w:val="00917A0B"/>
    <w:rsid w:val="00920463"/>
    <w:rsid w:val="00923B60"/>
    <w:rsid w:val="00924D86"/>
    <w:rsid w:val="009339AF"/>
    <w:rsid w:val="0093759B"/>
    <w:rsid w:val="009417CF"/>
    <w:rsid w:val="00942595"/>
    <w:rsid w:val="0094319C"/>
    <w:rsid w:val="00943F91"/>
    <w:rsid w:val="00946738"/>
    <w:rsid w:val="00946CF4"/>
    <w:rsid w:val="0094754E"/>
    <w:rsid w:val="00951728"/>
    <w:rsid w:val="009601EE"/>
    <w:rsid w:val="0096247A"/>
    <w:rsid w:val="00966507"/>
    <w:rsid w:val="009667BF"/>
    <w:rsid w:val="00966D79"/>
    <w:rsid w:val="009672A1"/>
    <w:rsid w:val="00967E1A"/>
    <w:rsid w:val="00973550"/>
    <w:rsid w:val="00973C5F"/>
    <w:rsid w:val="0097492A"/>
    <w:rsid w:val="009772DC"/>
    <w:rsid w:val="00983981"/>
    <w:rsid w:val="00983AA8"/>
    <w:rsid w:val="00984BC7"/>
    <w:rsid w:val="00984F5D"/>
    <w:rsid w:val="0099426C"/>
    <w:rsid w:val="0099473C"/>
    <w:rsid w:val="00996D15"/>
    <w:rsid w:val="009A00A6"/>
    <w:rsid w:val="009A3700"/>
    <w:rsid w:val="009A4BA4"/>
    <w:rsid w:val="009B18C2"/>
    <w:rsid w:val="009B19AF"/>
    <w:rsid w:val="009B2AFC"/>
    <w:rsid w:val="009B4B88"/>
    <w:rsid w:val="009B4C87"/>
    <w:rsid w:val="009B5C78"/>
    <w:rsid w:val="009B614A"/>
    <w:rsid w:val="009C185E"/>
    <w:rsid w:val="009C3B78"/>
    <w:rsid w:val="009C707A"/>
    <w:rsid w:val="009D23B0"/>
    <w:rsid w:val="009D4341"/>
    <w:rsid w:val="009D59D4"/>
    <w:rsid w:val="009D665E"/>
    <w:rsid w:val="009D71FF"/>
    <w:rsid w:val="009E293A"/>
    <w:rsid w:val="009E45FC"/>
    <w:rsid w:val="009E4684"/>
    <w:rsid w:val="009E6D6E"/>
    <w:rsid w:val="009F1258"/>
    <w:rsid w:val="009F4BB9"/>
    <w:rsid w:val="00A008B8"/>
    <w:rsid w:val="00A01C38"/>
    <w:rsid w:val="00A0222B"/>
    <w:rsid w:val="00A031A9"/>
    <w:rsid w:val="00A035E4"/>
    <w:rsid w:val="00A0425C"/>
    <w:rsid w:val="00A04367"/>
    <w:rsid w:val="00A10980"/>
    <w:rsid w:val="00A11CB3"/>
    <w:rsid w:val="00A1202C"/>
    <w:rsid w:val="00A125F6"/>
    <w:rsid w:val="00A131F0"/>
    <w:rsid w:val="00A13A80"/>
    <w:rsid w:val="00A14075"/>
    <w:rsid w:val="00A14457"/>
    <w:rsid w:val="00A16B52"/>
    <w:rsid w:val="00A1717D"/>
    <w:rsid w:val="00A177D7"/>
    <w:rsid w:val="00A21187"/>
    <w:rsid w:val="00A21FBB"/>
    <w:rsid w:val="00A333A9"/>
    <w:rsid w:val="00A34704"/>
    <w:rsid w:val="00A349A7"/>
    <w:rsid w:val="00A369D0"/>
    <w:rsid w:val="00A41D15"/>
    <w:rsid w:val="00A436A0"/>
    <w:rsid w:val="00A4375F"/>
    <w:rsid w:val="00A437C7"/>
    <w:rsid w:val="00A45146"/>
    <w:rsid w:val="00A46578"/>
    <w:rsid w:val="00A50312"/>
    <w:rsid w:val="00A5416E"/>
    <w:rsid w:val="00A66B8B"/>
    <w:rsid w:val="00A67449"/>
    <w:rsid w:val="00A67C76"/>
    <w:rsid w:val="00A7169B"/>
    <w:rsid w:val="00A75A8E"/>
    <w:rsid w:val="00A77FA5"/>
    <w:rsid w:val="00A855A2"/>
    <w:rsid w:val="00A87DF7"/>
    <w:rsid w:val="00A9303D"/>
    <w:rsid w:val="00A94514"/>
    <w:rsid w:val="00A971CE"/>
    <w:rsid w:val="00AA40D6"/>
    <w:rsid w:val="00AB315B"/>
    <w:rsid w:val="00AB33CF"/>
    <w:rsid w:val="00AB3439"/>
    <w:rsid w:val="00AB6942"/>
    <w:rsid w:val="00AC6A36"/>
    <w:rsid w:val="00AD123E"/>
    <w:rsid w:val="00AD4937"/>
    <w:rsid w:val="00AE26CE"/>
    <w:rsid w:val="00AE400F"/>
    <w:rsid w:val="00AE5CFF"/>
    <w:rsid w:val="00AE7228"/>
    <w:rsid w:val="00AF6298"/>
    <w:rsid w:val="00B00218"/>
    <w:rsid w:val="00B038D3"/>
    <w:rsid w:val="00B05104"/>
    <w:rsid w:val="00B07FEC"/>
    <w:rsid w:val="00B101CC"/>
    <w:rsid w:val="00B10973"/>
    <w:rsid w:val="00B12122"/>
    <w:rsid w:val="00B14879"/>
    <w:rsid w:val="00B16D33"/>
    <w:rsid w:val="00B21A06"/>
    <w:rsid w:val="00B23811"/>
    <w:rsid w:val="00B33C27"/>
    <w:rsid w:val="00B36A02"/>
    <w:rsid w:val="00B4292A"/>
    <w:rsid w:val="00B430AD"/>
    <w:rsid w:val="00B43954"/>
    <w:rsid w:val="00B47756"/>
    <w:rsid w:val="00B528DC"/>
    <w:rsid w:val="00B53E5B"/>
    <w:rsid w:val="00B54355"/>
    <w:rsid w:val="00B57120"/>
    <w:rsid w:val="00B57A71"/>
    <w:rsid w:val="00B60ED4"/>
    <w:rsid w:val="00B62FDC"/>
    <w:rsid w:val="00B67F8A"/>
    <w:rsid w:val="00B72C65"/>
    <w:rsid w:val="00B73FB9"/>
    <w:rsid w:val="00B7701A"/>
    <w:rsid w:val="00B77193"/>
    <w:rsid w:val="00B77289"/>
    <w:rsid w:val="00B80583"/>
    <w:rsid w:val="00B83214"/>
    <w:rsid w:val="00B847DC"/>
    <w:rsid w:val="00B8699D"/>
    <w:rsid w:val="00B869E6"/>
    <w:rsid w:val="00B87BA8"/>
    <w:rsid w:val="00B90B15"/>
    <w:rsid w:val="00B90B7B"/>
    <w:rsid w:val="00B917D6"/>
    <w:rsid w:val="00B919D0"/>
    <w:rsid w:val="00B92C80"/>
    <w:rsid w:val="00BA22F2"/>
    <w:rsid w:val="00BA5BEB"/>
    <w:rsid w:val="00BA683B"/>
    <w:rsid w:val="00BB0298"/>
    <w:rsid w:val="00BB0E3D"/>
    <w:rsid w:val="00BB37DC"/>
    <w:rsid w:val="00BB40DC"/>
    <w:rsid w:val="00BB5FB0"/>
    <w:rsid w:val="00BC1B51"/>
    <w:rsid w:val="00BC28DA"/>
    <w:rsid w:val="00BD0F65"/>
    <w:rsid w:val="00BD12DD"/>
    <w:rsid w:val="00BD12F5"/>
    <w:rsid w:val="00BD34FC"/>
    <w:rsid w:val="00BD7B6D"/>
    <w:rsid w:val="00BE4508"/>
    <w:rsid w:val="00BF190A"/>
    <w:rsid w:val="00BF5F78"/>
    <w:rsid w:val="00C003FE"/>
    <w:rsid w:val="00C0092C"/>
    <w:rsid w:val="00C05CA0"/>
    <w:rsid w:val="00C103F1"/>
    <w:rsid w:val="00C14896"/>
    <w:rsid w:val="00C149A7"/>
    <w:rsid w:val="00C15524"/>
    <w:rsid w:val="00C15600"/>
    <w:rsid w:val="00C20E10"/>
    <w:rsid w:val="00C226F0"/>
    <w:rsid w:val="00C22D4D"/>
    <w:rsid w:val="00C24D51"/>
    <w:rsid w:val="00C319E3"/>
    <w:rsid w:val="00C31EA3"/>
    <w:rsid w:val="00C34DA4"/>
    <w:rsid w:val="00C359F0"/>
    <w:rsid w:val="00C422F2"/>
    <w:rsid w:val="00C44864"/>
    <w:rsid w:val="00C457C6"/>
    <w:rsid w:val="00C45C0F"/>
    <w:rsid w:val="00C4784E"/>
    <w:rsid w:val="00C507DC"/>
    <w:rsid w:val="00C538E7"/>
    <w:rsid w:val="00C53E98"/>
    <w:rsid w:val="00C55C04"/>
    <w:rsid w:val="00C57322"/>
    <w:rsid w:val="00C60B34"/>
    <w:rsid w:val="00C625E9"/>
    <w:rsid w:val="00C64069"/>
    <w:rsid w:val="00C70054"/>
    <w:rsid w:val="00C70FEE"/>
    <w:rsid w:val="00C7168A"/>
    <w:rsid w:val="00C73547"/>
    <w:rsid w:val="00C73E94"/>
    <w:rsid w:val="00C765D0"/>
    <w:rsid w:val="00C8201D"/>
    <w:rsid w:val="00C85A27"/>
    <w:rsid w:val="00C90092"/>
    <w:rsid w:val="00C91D1A"/>
    <w:rsid w:val="00C92C05"/>
    <w:rsid w:val="00C943BA"/>
    <w:rsid w:val="00CA045A"/>
    <w:rsid w:val="00CA214D"/>
    <w:rsid w:val="00CB2723"/>
    <w:rsid w:val="00CB2D60"/>
    <w:rsid w:val="00CB3C4B"/>
    <w:rsid w:val="00CB4606"/>
    <w:rsid w:val="00CB63BB"/>
    <w:rsid w:val="00CC766D"/>
    <w:rsid w:val="00CD225D"/>
    <w:rsid w:val="00CD5452"/>
    <w:rsid w:val="00CD5D7A"/>
    <w:rsid w:val="00CD7DF2"/>
    <w:rsid w:val="00CE3384"/>
    <w:rsid w:val="00CE6A70"/>
    <w:rsid w:val="00CE6DB2"/>
    <w:rsid w:val="00CE76E8"/>
    <w:rsid w:val="00CF7367"/>
    <w:rsid w:val="00D0051A"/>
    <w:rsid w:val="00D00C4B"/>
    <w:rsid w:val="00D02247"/>
    <w:rsid w:val="00D03560"/>
    <w:rsid w:val="00D042AD"/>
    <w:rsid w:val="00D05D87"/>
    <w:rsid w:val="00D071DC"/>
    <w:rsid w:val="00D07C9C"/>
    <w:rsid w:val="00D133C1"/>
    <w:rsid w:val="00D15F84"/>
    <w:rsid w:val="00D15FD0"/>
    <w:rsid w:val="00D16A28"/>
    <w:rsid w:val="00D228B0"/>
    <w:rsid w:val="00D3019D"/>
    <w:rsid w:val="00D355DA"/>
    <w:rsid w:val="00D4112B"/>
    <w:rsid w:val="00D51D47"/>
    <w:rsid w:val="00D57DF3"/>
    <w:rsid w:val="00D61B3B"/>
    <w:rsid w:val="00D61E40"/>
    <w:rsid w:val="00D65EEE"/>
    <w:rsid w:val="00D67955"/>
    <w:rsid w:val="00D72448"/>
    <w:rsid w:val="00D752A4"/>
    <w:rsid w:val="00D772B4"/>
    <w:rsid w:val="00D810AD"/>
    <w:rsid w:val="00D83893"/>
    <w:rsid w:val="00D838A2"/>
    <w:rsid w:val="00D90934"/>
    <w:rsid w:val="00D94064"/>
    <w:rsid w:val="00DA0396"/>
    <w:rsid w:val="00DA2E21"/>
    <w:rsid w:val="00DA4203"/>
    <w:rsid w:val="00DB1086"/>
    <w:rsid w:val="00DB1678"/>
    <w:rsid w:val="00DB215D"/>
    <w:rsid w:val="00DB3B28"/>
    <w:rsid w:val="00DB4600"/>
    <w:rsid w:val="00DB4E13"/>
    <w:rsid w:val="00DB55CA"/>
    <w:rsid w:val="00DB7E44"/>
    <w:rsid w:val="00DC017C"/>
    <w:rsid w:val="00DC57C8"/>
    <w:rsid w:val="00DC57E3"/>
    <w:rsid w:val="00DD30FF"/>
    <w:rsid w:val="00DD3CAA"/>
    <w:rsid w:val="00DD5CB1"/>
    <w:rsid w:val="00DD6F0A"/>
    <w:rsid w:val="00DE1490"/>
    <w:rsid w:val="00DE2724"/>
    <w:rsid w:val="00DE2974"/>
    <w:rsid w:val="00DE3801"/>
    <w:rsid w:val="00DE6D29"/>
    <w:rsid w:val="00DE7A31"/>
    <w:rsid w:val="00DE7E4F"/>
    <w:rsid w:val="00DF3506"/>
    <w:rsid w:val="00E002D3"/>
    <w:rsid w:val="00E00AEB"/>
    <w:rsid w:val="00E0107F"/>
    <w:rsid w:val="00E04451"/>
    <w:rsid w:val="00E10684"/>
    <w:rsid w:val="00E1142A"/>
    <w:rsid w:val="00E11DF1"/>
    <w:rsid w:val="00E139D5"/>
    <w:rsid w:val="00E13FAE"/>
    <w:rsid w:val="00E15329"/>
    <w:rsid w:val="00E17CE3"/>
    <w:rsid w:val="00E23616"/>
    <w:rsid w:val="00E24F0D"/>
    <w:rsid w:val="00E2518C"/>
    <w:rsid w:val="00E35855"/>
    <w:rsid w:val="00E36B3A"/>
    <w:rsid w:val="00E37B44"/>
    <w:rsid w:val="00E37F26"/>
    <w:rsid w:val="00E433B9"/>
    <w:rsid w:val="00E44B34"/>
    <w:rsid w:val="00E45856"/>
    <w:rsid w:val="00E47A95"/>
    <w:rsid w:val="00E52BF1"/>
    <w:rsid w:val="00E52E18"/>
    <w:rsid w:val="00E543D5"/>
    <w:rsid w:val="00E61916"/>
    <w:rsid w:val="00E646F5"/>
    <w:rsid w:val="00E64861"/>
    <w:rsid w:val="00E658BF"/>
    <w:rsid w:val="00E65B8C"/>
    <w:rsid w:val="00E66B24"/>
    <w:rsid w:val="00E670F9"/>
    <w:rsid w:val="00E72564"/>
    <w:rsid w:val="00E73E63"/>
    <w:rsid w:val="00E806EF"/>
    <w:rsid w:val="00E81C86"/>
    <w:rsid w:val="00E81D78"/>
    <w:rsid w:val="00E83211"/>
    <w:rsid w:val="00E852EE"/>
    <w:rsid w:val="00E86567"/>
    <w:rsid w:val="00E9044C"/>
    <w:rsid w:val="00E9258A"/>
    <w:rsid w:val="00E948D5"/>
    <w:rsid w:val="00E978F4"/>
    <w:rsid w:val="00EA1AF8"/>
    <w:rsid w:val="00EA2B8C"/>
    <w:rsid w:val="00EA2BD9"/>
    <w:rsid w:val="00EA31D7"/>
    <w:rsid w:val="00EA48F5"/>
    <w:rsid w:val="00EA4B6C"/>
    <w:rsid w:val="00EA4E6B"/>
    <w:rsid w:val="00EA59A3"/>
    <w:rsid w:val="00EA674C"/>
    <w:rsid w:val="00EA7BBE"/>
    <w:rsid w:val="00EB45F2"/>
    <w:rsid w:val="00EC5661"/>
    <w:rsid w:val="00EC5C2E"/>
    <w:rsid w:val="00EC6DCB"/>
    <w:rsid w:val="00ED10D7"/>
    <w:rsid w:val="00ED628C"/>
    <w:rsid w:val="00ED7B7D"/>
    <w:rsid w:val="00EE2385"/>
    <w:rsid w:val="00EE290C"/>
    <w:rsid w:val="00EE5F05"/>
    <w:rsid w:val="00EE6A80"/>
    <w:rsid w:val="00EE7F27"/>
    <w:rsid w:val="00EE7F2F"/>
    <w:rsid w:val="00EF4E68"/>
    <w:rsid w:val="00EF5815"/>
    <w:rsid w:val="00EF63D9"/>
    <w:rsid w:val="00EF7570"/>
    <w:rsid w:val="00F01662"/>
    <w:rsid w:val="00F03264"/>
    <w:rsid w:val="00F0350A"/>
    <w:rsid w:val="00F06DE2"/>
    <w:rsid w:val="00F10B83"/>
    <w:rsid w:val="00F12BD9"/>
    <w:rsid w:val="00F21614"/>
    <w:rsid w:val="00F26E65"/>
    <w:rsid w:val="00F30760"/>
    <w:rsid w:val="00F30D18"/>
    <w:rsid w:val="00F31A6F"/>
    <w:rsid w:val="00F3298E"/>
    <w:rsid w:val="00F33EF6"/>
    <w:rsid w:val="00F34007"/>
    <w:rsid w:val="00F35317"/>
    <w:rsid w:val="00F35DE6"/>
    <w:rsid w:val="00F366AC"/>
    <w:rsid w:val="00F40FEB"/>
    <w:rsid w:val="00F41ED7"/>
    <w:rsid w:val="00F443B8"/>
    <w:rsid w:val="00F45078"/>
    <w:rsid w:val="00F57712"/>
    <w:rsid w:val="00F60EBA"/>
    <w:rsid w:val="00F66511"/>
    <w:rsid w:val="00F7081C"/>
    <w:rsid w:val="00F70820"/>
    <w:rsid w:val="00F7372C"/>
    <w:rsid w:val="00F7577A"/>
    <w:rsid w:val="00F77EFD"/>
    <w:rsid w:val="00F84ACF"/>
    <w:rsid w:val="00F924EC"/>
    <w:rsid w:val="00F94B02"/>
    <w:rsid w:val="00F972AF"/>
    <w:rsid w:val="00F97DE7"/>
    <w:rsid w:val="00FA345D"/>
    <w:rsid w:val="00FA4F94"/>
    <w:rsid w:val="00FB1D84"/>
    <w:rsid w:val="00FB4580"/>
    <w:rsid w:val="00FB497D"/>
    <w:rsid w:val="00FB5F6E"/>
    <w:rsid w:val="00FC082F"/>
    <w:rsid w:val="00FC1A7B"/>
    <w:rsid w:val="00FC4097"/>
    <w:rsid w:val="00FC7F95"/>
    <w:rsid w:val="00FD26AC"/>
    <w:rsid w:val="00FD31F2"/>
    <w:rsid w:val="00FD3778"/>
    <w:rsid w:val="00FE0EEC"/>
    <w:rsid w:val="00FE1BAF"/>
    <w:rsid w:val="00FE1EDE"/>
    <w:rsid w:val="00FE6298"/>
    <w:rsid w:val="00FF0146"/>
    <w:rsid w:val="00FF0686"/>
    <w:rsid w:val="00FF17AD"/>
    <w:rsid w:val="00FF248E"/>
    <w:rsid w:val="00FF2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gulko</dc:creator>
  <cp:lastModifiedBy>Bogdan D.</cp:lastModifiedBy>
  <cp:revision>2</cp:revision>
  <dcterms:created xsi:type="dcterms:W3CDTF">2014-05-23T19:56:00Z</dcterms:created>
  <dcterms:modified xsi:type="dcterms:W3CDTF">2014-05-23T19:56:00Z</dcterms:modified>
</cp:coreProperties>
</file>